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73E43" w14:textId="3122E313" w:rsidR="00FA0925" w:rsidRPr="003224CE" w:rsidRDefault="00FA0925" w:rsidP="00322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CE">
        <w:rPr>
          <w:rFonts w:ascii="Times New Roman" w:hAnsi="Times New Roman" w:cs="Times New Roman"/>
          <w:b/>
          <w:sz w:val="28"/>
          <w:szCs w:val="28"/>
        </w:rPr>
        <w:t>ИТОГОВОЕ СОБЕСЕДОВАНИЕ_202</w:t>
      </w:r>
      <w:r w:rsidR="00610F99">
        <w:rPr>
          <w:rFonts w:ascii="Times New Roman" w:hAnsi="Times New Roman" w:cs="Times New Roman"/>
          <w:b/>
          <w:sz w:val="28"/>
          <w:szCs w:val="28"/>
        </w:rPr>
        <w:t>4</w:t>
      </w:r>
    </w:p>
    <w:p w14:paraId="5C3C6EE2" w14:textId="77777777" w:rsidR="00FA0925" w:rsidRPr="003224CE" w:rsidRDefault="00FA0925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7F3A27" w14:textId="5A3C56D7" w:rsidR="004C01FC" w:rsidRPr="00032574" w:rsidRDefault="00032574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4C01FC" w:rsidRPr="00032574">
        <w:rPr>
          <w:rFonts w:ascii="Times New Roman" w:hAnsi="Times New Roman" w:cs="Times New Roman"/>
          <w:b/>
          <w:sz w:val="28"/>
          <w:szCs w:val="28"/>
        </w:rPr>
        <w:t>Комплекты бланков ИС</w:t>
      </w:r>
      <w:r w:rsidR="00FA0925" w:rsidRPr="00032574">
        <w:rPr>
          <w:rFonts w:ascii="Times New Roman" w:hAnsi="Times New Roman" w:cs="Times New Roman"/>
          <w:b/>
          <w:sz w:val="28"/>
          <w:szCs w:val="28"/>
        </w:rPr>
        <w:t>-9</w:t>
      </w:r>
      <w:r w:rsidR="004C01FC" w:rsidRPr="00032574">
        <w:rPr>
          <w:rFonts w:ascii="Times New Roman" w:hAnsi="Times New Roman" w:cs="Times New Roman"/>
          <w:b/>
          <w:sz w:val="28"/>
          <w:szCs w:val="28"/>
        </w:rPr>
        <w:t xml:space="preserve"> и отчетные формы печатаются на уровне РЦОИ.</w:t>
      </w:r>
    </w:p>
    <w:p w14:paraId="1DF35CC0" w14:textId="77777777" w:rsidR="00032574" w:rsidRDefault="00032574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E6E0C7" w14:textId="6A6D3624" w:rsidR="004C01FC" w:rsidRDefault="00032574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4C01FC" w:rsidRPr="003224CE">
        <w:rPr>
          <w:rFonts w:ascii="Times New Roman" w:hAnsi="Times New Roman" w:cs="Times New Roman"/>
          <w:b/>
          <w:sz w:val="28"/>
          <w:szCs w:val="28"/>
        </w:rPr>
        <w:t>Копирование бланков в местах проведения запрещено!</w:t>
      </w:r>
      <w:r w:rsidR="004C01FC" w:rsidRPr="00322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301EE" w14:textId="262DF528" w:rsidR="00186E33" w:rsidRDefault="00186E33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22D65F" w14:textId="779ADA3B" w:rsidR="00186E33" w:rsidRPr="00186E33" w:rsidRDefault="00186E33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E33">
        <w:rPr>
          <w:rFonts w:ascii="Times New Roman" w:hAnsi="Times New Roman" w:cs="Times New Roman"/>
          <w:b/>
          <w:sz w:val="28"/>
          <w:szCs w:val="28"/>
        </w:rPr>
        <w:t xml:space="preserve">!!! При проведении ИС в дистанционном формате, заполнение бланков участников осуществляется НА УРОВНЕ РЦОИ!!! В РЦОИ направляется скан черновика эксперта. </w:t>
      </w:r>
    </w:p>
    <w:p w14:paraId="7D4A20BC" w14:textId="77777777" w:rsidR="004C01FC" w:rsidRPr="003224CE" w:rsidRDefault="004C01FC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D6C276" w14:textId="1E9FE82F" w:rsidR="004C01FC" w:rsidRPr="003224CE" w:rsidRDefault="00032574" w:rsidP="003224C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!!! </w:t>
      </w:r>
      <w:r w:rsidR="004C01FC" w:rsidRPr="003224CE">
        <w:rPr>
          <w:b/>
          <w:sz w:val="28"/>
          <w:szCs w:val="28"/>
        </w:rPr>
        <w:t>К</w:t>
      </w:r>
      <w:r w:rsidR="003224CE" w:rsidRPr="003224CE">
        <w:rPr>
          <w:b/>
          <w:sz w:val="28"/>
          <w:szCs w:val="28"/>
        </w:rPr>
        <w:t>ИМ ИС</w:t>
      </w:r>
      <w:r w:rsidR="004C01FC" w:rsidRPr="003224CE">
        <w:rPr>
          <w:b/>
          <w:sz w:val="28"/>
          <w:szCs w:val="28"/>
        </w:rPr>
        <w:t xml:space="preserve"> – </w:t>
      </w:r>
      <w:r w:rsidR="00301A54">
        <w:rPr>
          <w:b/>
          <w:sz w:val="28"/>
          <w:szCs w:val="28"/>
        </w:rPr>
        <w:t>из</w:t>
      </w:r>
      <w:r w:rsidR="003224CE" w:rsidRPr="003224CE">
        <w:rPr>
          <w:b/>
          <w:sz w:val="28"/>
          <w:szCs w:val="28"/>
        </w:rPr>
        <w:t xml:space="preserve"> РЦОИ </w:t>
      </w:r>
      <w:r w:rsidR="004C01FC" w:rsidRPr="003224CE">
        <w:rPr>
          <w:b/>
          <w:sz w:val="28"/>
          <w:szCs w:val="28"/>
        </w:rPr>
        <w:t xml:space="preserve">в день проведения </w:t>
      </w:r>
      <w:r w:rsidR="003224CE" w:rsidRPr="003224CE">
        <w:rPr>
          <w:b/>
          <w:sz w:val="28"/>
          <w:szCs w:val="28"/>
        </w:rPr>
        <w:t>не ранее 7:30 по местному времени</w:t>
      </w:r>
      <w:r w:rsidR="00AF6A38">
        <w:rPr>
          <w:b/>
          <w:sz w:val="28"/>
          <w:szCs w:val="28"/>
        </w:rPr>
        <w:t xml:space="preserve"> (</w:t>
      </w:r>
      <w:r w:rsidR="00301A54">
        <w:rPr>
          <w:b/>
          <w:sz w:val="28"/>
          <w:szCs w:val="28"/>
        </w:rPr>
        <w:t xml:space="preserve">на электронные адреса </w:t>
      </w:r>
      <w:r w:rsidR="00AF6A38">
        <w:rPr>
          <w:b/>
          <w:sz w:val="28"/>
          <w:szCs w:val="28"/>
        </w:rPr>
        <w:t>муниципальны</w:t>
      </w:r>
      <w:r w:rsidR="00301A54">
        <w:rPr>
          <w:b/>
          <w:sz w:val="28"/>
          <w:szCs w:val="28"/>
        </w:rPr>
        <w:t>х</w:t>
      </w:r>
      <w:r w:rsidR="00AF6A38">
        <w:rPr>
          <w:b/>
          <w:sz w:val="28"/>
          <w:szCs w:val="28"/>
        </w:rPr>
        <w:t xml:space="preserve"> координатор</w:t>
      </w:r>
      <w:r w:rsidR="00301A54">
        <w:rPr>
          <w:b/>
          <w:sz w:val="28"/>
          <w:szCs w:val="28"/>
        </w:rPr>
        <w:t>ов</w:t>
      </w:r>
      <w:r w:rsidR="00AF6A38">
        <w:rPr>
          <w:b/>
          <w:sz w:val="28"/>
          <w:szCs w:val="28"/>
        </w:rPr>
        <w:t>)</w:t>
      </w:r>
      <w:r w:rsidR="003224CE" w:rsidRPr="003224CE">
        <w:rPr>
          <w:b/>
          <w:sz w:val="28"/>
          <w:szCs w:val="28"/>
        </w:rPr>
        <w:t>.</w:t>
      </w:r>
    </w:p>
    <w:p w14:paraId="451D0FE5" w14:textId="77777777" w:rsidR="004C01FC" w:rsidRPr="003224CE" w:rsidRDefault="004C01FC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C763E2" w14:textId="4E5E9DC2" w:rsidR="00EE0BE7" w:rsidRPr="003224CE" w:rsidRDefault="00EE0BE7" w:rsidP="00EE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Распределение участников осуществляется в ОО </w:t>
      </w:r>
      <w:r>
        <w:rPr>
          <w:rFonts w:ascii="Times New Roman" w:hAnsi="Times New Roman" w:cs="Times New Roman"/>
          <w:sz w:val="28"/>
          <w:szCs w:val="28"/>
        </w:rPr>
        <w:t>ответственным организатором (в списке участников заполнить поле «Аудитория»)</w:t>
      </w:r>
      <w:r w:rsidRPr="003224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5A25D1" w14:textId="77777777" w:rsidR="00CD6643" w:rsidRPr="003224CE" w:rsidRDefault="00CD6643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8707EE" w14:textId="619579AA" w:rsidR="00EE0BE7" w:rsidRPr="00581DE8" w:rsidRDefault="00EE0BE7" w:rsidP="00EE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DE8">
        <w:rPr>
          <w:rFonts w:ascii="Times New Roman" w:hAnsi="Times New Roman" w:cs="Times New Roman"/>
          <w:sz w:val="28"/>
          <w:szCs w:val="28"/>
        </w:rPr>
        <w:t>Не позднее, чем за сутки подготовить критерии для экспертов (</w:t>
      </w:r>
      <w:r w:rsidR="00581DE8">
        <w:rPr>
          <w:rFonts w:ascii="Times New Roman" w:hAnsi="Times New Roman" w:cs="Times New Roman"/>
          <w:sz w:val="28"/>
          <w:szCs w:val="28"/>
        </w:rPr>
        <w:t xml:space="preserve">с сайта </w:t>
      </w:r>
      <w:r w:rsidR="00581DE8" w:rsidRPr="00581DE8">
        <w:rPr>
          <w:rFonts w:ascii="Times New Roman" w:hAnsi="Times New Roman" w:cs="Times New Roman"/>
          <w:sz w:val="28"/>
          <w:szCs w:val="28"/>
        </w:rPr>
        <w:t>«ФИПИ»</w:t>
      </w:r>
      <w:r w:rsidR="00581DE8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581DE8" w:rsidRPr="00301A5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http://fipi.ru</w:t>
        </w:r>
      </w:hyperlink>
      <w:r w:rsidR="00581DE8" w:rsidRPr="00581DE8">
        <w:rPr>
          <w:rFonts w:ascii="Times New Roman" w:hAnsi="Times New Roman" w:cs="Times New Roman"/>
          <w:sz w:val="28"/>
          <w:szCs w:val="28"/>
        </w:rPr>
        <w:t>)</w:t>
      </w:r>
      <w:r w:rsidR="00581DE8">
        <w:rPr>
          <w:rFonts w:ascii="Times New Roman" w:hAnsi="Times New Roman" w:cs="Times New Roman"/>
          <w:sz w:val="28"/>
          <w:szCs w:val="28"/>
        </w:rPr>
        <w:t>.</w:t>
      </w:r>
      <w:r w:rsidRPr="00581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689D1" w14:textId="77777777" w:rsidR="00DF39F8" w:rsidRDefault="00DF39F8" w:rsidP="00DF39F8">
      <w:pPr>
        <w:pStyle w:val="1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14:paraId="369E3D32" w14:textId="39202CD8" w:rsidR="00DF39F8" w:rsidRPr="00DF39F8" w:rsidRDefault="00787EF9" w:rsidP="00DF39F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39F8">
        <w:rPr>
          <w:rFonts w:ascii="Times New Roman" w:hAnsi="Times New Roman"/>
          <w:sz w:val="28"/>
          <w:szCs w:val="28"/>
        </w:rPr>
        <w:t>В каждой аудитории проведения</w:t>
      </w:r>
      <w:r w:rsidR="00DF39F8" w:rsidRPr="00DF39F8">
        <w:rPr>
          <w:rFonts w:ascii="Times New Roman" w:hAnsi="Times New Roman"/>
          <w:sz w:val="28"/>
          <w:szCs w:val="28"/>
        </w:rPr>
        <w:t xml:space="preserve"> устан</w:t>
      </w:r>
      <w:r w:rsidR="00DF39F8">
        <w:rPr>
          <w:rFonts w:ascii="Times New Roman" w:hAnsi="Times New Roman"/>
          <w:sz w:val="28"/>
          <w:szCs w:val="28"/>
        </w:rPr>
        <w:t>овить</w:t>
      </w:r>
      <w:r w:rsidR="00DF39F8" w:rsidRPr="00DF39F8">
        <w:rPr>
          <w:rFonts w:ascii="Times New Roman" w:hAnsi="Times New Roman"/>
          <w:sz w:val="28"/>
          <w:szCs w:val="28"/>
        </w:rPr>
        <w:t xml:space="preserve"> Автономн</w:t>
      </w:r>
      <w:r w:rsidR="00DF39F8">
        <w:rPr>
          <w:rFonts w:ascii="Times New Roman" w:hAnsi="Times New Roman"/>
          <w:sz w:val="28"/>
          <w:szCs w:val="28"/>
        </w:rPr>
        <w:t>ую</w:t>
      </w:r>
      <w:r w:rsidR="00DF39F8" w:rsidRPr="00DF39F8">
        <w:rPr>
          <w:rFonts w:ascii="Times New Roman" w:hAnsi="Times New Roman"/>
          <w:sz w:val="28"/>
          <w:szCs w:val="28"/>
        </w:rPr>
        <w:t xml:space="preserve"> станци</w:t>
      </w:r>
      <w:r w:rsidR="00DF39F8">
        <w:rPr>
          <w:rFonts w:ascii="Times New Roman" w:hAnsi="Times New Roman"/>
          <w:sz w:val="28"/>
          <w:szCs w:val="28"/>
        </w:rPr>
        <w:t>ю</w:t>
      </w:r>
      <w:r w:rsidR="00DF39F8" w:rsidRPr="00DF39F8">
        <w:rPr>
          <w:rFonts w:ascii="Times New Roman" w:hAnsi="Times New Roman"/>
          <w:sz w:val="28"/>
          <w:szCs w:val="28"/>
        </w:rPr>
        <w:t xml:space="preserve"> записи устных ответов участников и загру</w:t>
      </w:r>
      <w:r w:rsidR="00DF39F8">
        <w:rPr>
          <w:rFonts w:ascii="Times New Roman" w:hAnsi="Times New Roman"/>
          <w:sz w:val="28"/>
          <w:szCs w:val="28"/>
        </w:rPr>
        <w:t>зить</w:t>
      </w:r>
      <w:r w:rsidR="00DF39F8" w:rsidRPr="00DF39F8">
        <w:rPr>
          <w:rFonts w:ascii="Times New Roman" w:hAnsi="Times New Roman"/>
          <w:sz w:val="28"/>
          <w:szCs w:val="28"/>
        </w:rPr>
        <w:t xml:space="preserve"> XML-файл, полученный от РЦОИ, с внесенными сведениями об участниках </w:t>
      </w:r>
      <w:r w:rsidR="00DF39F8">
        <w:rPr>
          <w:rFonts w:ascii="Times New Roman" w:hAnsi="Times New Roman"/>
          <w:sz w:val="28"/>
          <w:szCs w:val="28"/>
        </w:rPr>
        <w:t>ИС</w:t>
      </w:r>
      <w:r w:rsidR="00DF39F8" w:rsidRPr="00DF39F8">
        <w:rPr>
          <w:rFonts w:ascii="Times New Roman" w:hAnsi="Times New Roman"/>
          <w:sz w:val="28"/>
          <w:szCs w:val="28"/>
        </w:rPr>
        <w:t>.</w:t>
      </w:r>
    </w:p>
    <w:p w14:paraId="03654D26" w14:textId="77777777" w:rsidR="00032574" w:rsidRDefault="00032574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52A57" w14:textId="1934386C" w:rsidR="004C01FC" w:rsidRPr="00301A54" w:rsidRDefault="004C01FC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A54">
        <w:rPr>
          <w:rFonts w:ascii="Times New Roman" w:hAnsi="Times New Roman" w:cs="Times New Roman"/>
          <w:b/>
          <w:sz w:val="28"/>
          <w:szCs w:val="28"/>
        </w:rPr>
        <w:t xml:space="preserve">Начало – </w:t>
      </w:r>
      <w:r w:rsidR="00AB07D7" w:rsidRPr="00301A54">
        <w:rPr>
          <w:rFonts w:ascii="Times New Roman" w:hAnsi="Times New Roman" w:cs="Times New Roman"/>
          <w:b/>
          <w:sz w:val="28"/>
          <w:szCs w:val="28"/>
        </w:rPr>
        <w:t>9</w:t>
      </w:r>
      <w:r w:rsidRPr="00301A54">
        <w:rPr>
          <w:rFonts w:ascii="Times New Roman" w:hAnsi="Times New Roman" w:cs="Times New Roman"/>
          <w:b/>
          <w:sz w:val="28"/>
          <w:szCs w:val="28"/>
        </w:rPr>
        <w:t xml:space="preserve">.00 по местному времени. </w:t>
      </w:r>
    </w:p>
    <w:p w14:paraId="774B7DE9" w14:textId="77777777" w:rsidR="00581DE8" w:rsidRDefault="00581DE8" w:rsidP="0058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2526BE" w14:textId="013BD221" w:rsidR="00787EF9" w:rsidRDefault="002A65E9" w:rsidP="0003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день проведения </w:t>
      </w:r>
      <w:r w:rsidR="0078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</w:t>
      </w:r>
      <w:r w:rsid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пункте проведения</w:t>
      </w:r>
      <w:r w:rsidRPr="002A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98A5EEA" w14:textId="50072763" w:rsidR="00787EF9" w:rsidRDefault="00787EF9" w:rsidP="00787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EF9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2A65E9" w:rsidRPr="002A65E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получение КИМ </w:t>
      </w:r>
      <w:r w:rsidRPr="00787EF9">
        <w:rPr>
          <w:rFonts w:ascii="Times New Roman" w:hAnsi="Times New Roman" w:cs="Times New Roman"/>
          <w:color w:val="000000"/>
          <w:sz w:val="28"/>
          <w:szCs w:val="28"/>
        </w:rPr>
        <w:t>ИС</w:t>
      </w:r>
    </w:p>
    <w:p w14:paraId="40E76C0F" w14:textId="77777777" w:rsidR="00032574" w:rsidRPr="00787EF9" w:rsidRDefault="00032574" w:rsidP="00787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82C55C" w14:textId="2A5CC020" w:rsidR="00DF39F8" w:rsidRDefault="00787EF9" w:rsidP="00787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EF9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2A65E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AF40F7">
        <w:rPr>
          <w:rFonts w:ascii="Times New Roman" w:hAnsi="Times New Roman" w:cs="Times New Roman"/>
          <w:b/>
          <w:sz w:val="28"/>
          <w:szCs w:val="28"/>
        </w:rPr>
        <w:t xml:space="preserve">общую потоковую запись ответов </w:t>
      </w:r>
      <w:r w:rsidRPr="002A65E9">
        <w:rPr>
          <w:rFonts w:ascii="Times New Roman" w:hAnsi="Times New Roman" w:cs="Times New Roman"/>
          <w:sz w:val="28"/>
          <w:szCs w:val="28"/>
        </w:rPr>
        <w:t>участников в каждой аудитории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F39F8">
        <w:rPr>
          <w:rFonts w:ascii="Times New Roman" w:hAnsi="Times New Roman" w:cs="Times New Roman"/>
          <w:sz w:val="28"/>
          <w:szCs w:val="28"/>
        </w:rPr>
        <w:t>исключает необходимость прослушивания ответа каждым участником)</w:t>
      </w:r>
    </w:p>
    <w:p w14:paraId="09848FD5" w14:textId="77777777" w:rsidR="00032574" w:rsidRDefault="00032574" w:rsidP="00DF39F8">
      <w:pPr>
        <w:pStyle w:val="Default"/>
        <w:rPr>
          <w:sz w:val="28"/>
          <w:szCs w:val="28"/>
        </w:rPr>
      </w:pPr>
    </w:p>
    <w:p w14:paraId="276FD8EA" w14:textId="4343579A" w:rsidR="00DF39F8" w:rsidRPr="00DF39F8" w:rsidRDefault="00DF39F8" w:rsidP="00DF39F8">
      <w:pPr>
        <w:pStyle w:val="Default"/>
        <w:rPr>
          <w:sz w:val="26"/>
          <w:szCs w:val="26"/>
        </w:rPr>
      </w:pPr>
      <w:r>
        <w:rPr>
          <w:sz w:val="28"/>
          <w:szCs w:val="28"/>
        </w:rPr>
        <w:t>–</w:t>
      </w:r>
      <w:r w:rsidR="00A80A95">
        <w:rPr>
          <w:sz w:val="28"/>
          <w:szCs w:val="28"/>
        </w:rPr>
        <w:t xml:space="preserve"> </w:t>
      </w:r>
      <w:r w:rsidR="00A80A95" w:rsidRPr="00A80A95">
        <w:rPr>
          <w:b/>
          <w:sz w:val="28"/>
          <w:szCs w:val="28"/>
        </w:rPr>
        <w:t>получить</w:t>
      </w:r>
      <w:r w:rsidRPr="00DF39F8">
        <w:rPr>
          <w:b/>
          <w:sz w:val="28"/>
          <w:szCs w:val="28"/>
        </w:rPr>
        <w:t xml:space="preserve"> экзаменатору-собеседнику</w:t>
      </w:r>
      <w:r w:rsidR="00A80A95">
        <w:rPr>
          <w:b/>
          <w:sz w:val="28"/>
          <w:szCs w:val="28"/>
        </w:rPr>
        <w:t xml:space="preserve"> </w:t>
      </w:r>
      <w:r w:rsidR="00A80A95" w:rsidRPr="00A80A95">
        <w:rPr>
          <w:sz w:val="28"/>
          <w:szCs w:val="28"/>
        </w:rPr>
        <w:t xml:space="preserve">от </w:t>
      </w:r>
      <w:proofErr w:type="spellStart"/>
      <w:proofErr w:type="gramStart"/>
      <w:r w:rsidR="00A80A95" w:rsidRPr="00A80A95">
        <w:rPr>
          <w:sz w:val="28"/>
          <w:szCs w:val="28"/>
        </w:rPr>
        <w:t>отв.организатора</w:t>
      </w:r>
      <w:proofErr w:type="spellEnd"/>
      <w:proofErr w:type="gramEnd"/>
      <w:r>
        <w:rPr>
          <w:sz w:val="28"/>
          <w:szCs w:val="28"/>
        </w:rPr>
        <w:t>:</w:t>
      </w:r>
      <w:r w:rsidRPr="00DF39F8">
        <w:rPr>
          <w:b/>
          <w:bCs/>
          <w:sz w:val="26"/>
          <w:szCs w:val="26"/>
        </w:rPr>
        <w:t xml:space="preserve"> </w:t>
      </w:r>
    </w:p>
    <w:p w14:paraId="08E14002" w14:textId="2A7E8CF1" w:rsidR="00DF39F8" w:rsidRPr="00DF39F8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КИМ итогового собеседования; </w:t>
      </w:r>
    </w:p>
    <w:p w14:paraId="44614CA4" w14:textId="014C2860" w:rsidR="00DF39F8" w:rsidRPr="00DF39F8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ведомость учета проведения итогового собеседования в аудитории; </w:t>
      </w:r>
    </w:p>
    <w:p w14:paraId="63C60718" w14:textId="3457F3C1" w:rsidR="00DF39F8" w:rsidRPr="00DF39F8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тексты для чтения, листы с тремя темами беседы, карточки с планом беседы по каждой теме, </w:t>
      </w:r>
      <w:r w:rsidR="00AF40F7">
        <w:rPr>
          <w:rFonts w:ascii="Times New Roman" w:hAnsi="Times New Roman" w:cs="Times New Roman"/>
          <w:color w:val="000000"/>
          <w:sz w:val="28"/>
          <w:szCs w:val="28"/>
        </w:rPr>
        <w:t>лист для заметок</w:t>
      </w: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9162B61" w14:textId="2D2EFD12" w:rsidR="00787EF9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бланки итогового собеседования. </w:t>
      </w:r>
      <w:r w:rsidR="00787EF9" w:rsidRPr="00DF39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D8F15" w14:textId="77777777" w:rsidR="002A65E9" w:rsidRPr="002A65E9" w:rsidRDefault="002A65E9" w:rsidP="00DF3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322F8" w14:textId="1021A06C" w:rsidR="00DF39F8" w:rsidRPr="00DF39F8" w:rsidRDefault="00A80A95" w:rsidP="00A8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A95">
        <w:rPr>
          <w:rFonts w:ascii="Times New Roman" w:hAnsi="Times New Roman" w:cs="Times New Roman"/>
          <w:bCs/>
          <w:color w:val="000000"/>
          <w:sz w:val="28"/>
          <w:szCs w:val="28"/>
        </w:rPr>
        <w:t>– </w:t>
      </w:r>
      <w:r w:rsidRPr="00A80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получить эксперту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>рганизатора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C16533" w14:textId="43F9C406" w:rsidR="00DF39F8" w:rsidRPr="00A80A95" w:rsidRDefault="00DA39F6" w:rsidP="00A80A9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специализированный черновик</w:t>
      </w:r>
      <w:r w:rsidR="00DF39F8" w:rsidRPr="00A80A9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F543EF4" w14:textId="77777777" w:rsidR="00DF39F8" w:rsidRPr="00A80A95" w:rsidRDefault="00DF39F8" w:rsidP="00A80A9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A95">
        <w:rPr>
          <w:rFonts w:ascii="Times New Roman" w:hAnsi="Times New Roman" w:cs="Times New Roman"/>
          <w:color w:val="000000"/>
          <w:sz w:val="28"/>
          <w:szCs w:val="28"/>
        </w:rPr>
        <w:t xml:space="preserve">КИМ итогового собеседования; </w:t>
      </w:r>
    </w:p>
    <w:p w14:paraId="6B02B150" w14:textId="77777777" w:rsidR="00581DE8" w:rsidRDefault="00581DE8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AEDC10" w14:textId="1E62F164" w:rsidR="00581DE8" w:rsidRPr="00A80A95" w:rsidRDefault="00A80A95" w:rsidP="003224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!!! </w:t>
      </w:r>
      <w:r w:rsidRPr="00A80A95">
        <w:rPr>
          <w:rFonts w:ascii="Times New Roman" w:hAnsi="Times New Roman" w:cs="Times New Roman"/>
          <w:b/>
          <w:bCs/>
          <w:sz w:val="28"/>
          <w:szCs w:val="28"/>
        </w:rPr>
        <w:t xml:space="preserve">Эксперт не </w:t>
      </w:r>
      <w:r>
        <w:rPr>
          <w:rFonts w:ascii="Times New Roman" w:hAnsi="Times New Roman" w:cs="Times New Roman"/>
          <w:b/>
          <w:bCs/>
          <w:sz w:val="28"/>
          <w:szCs w:val="28"/>
        </w:rPr>
        <w:t>вмешивается</w:t>
      </w:r>
      <w:r w:rsidRPr="00A80A95">
        <w:rPr>
          <w:rFonts w:ascii="Times New Roman" w:hAnsi="Times New Roman" w:cs="Times New Roman"/>
          <w:b/>
          <w:bCs/>
          <w:sz w:val="28"/>
          <w:szCs w:val="28"/>
        </w:rPr>
        <w:t xml:space="preserve"> в беседу 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>ИС</w:t>
      </w:r>
      <w:r w:rsidRPr="00A80A95">
        <w:rPr>
          <w:rFonts w:ascii="Times New Roman" w:hAnsi="Times New Roman" w:cs="Times New Roman"/>
          <w:b/>
          <w:bCs/>
          <w:sz w:val="28"/>
          <w:szCs w:val="28"/>
        </w:rPr>
        <w:t xml:space="preserve"> и экзаменатора-собеседника!</w:t>
      </w:r>
    </w:p>
    <w:p w14:paraId="5A8F2957" w14:textId="6B83A9EE" w:rsidR="00A80A95" w:rsidRDefault="00A80A95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B9EBDB" w14:textId="0791C2EC" w:rsidR="00A80A95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Организатор проведения </w:t>
      </w:r>
      <w:r w:rsidR="00032574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032574">
        <w:rPr>
          <w:rFonts w:ascii="Times New Roman" w:hAnsi="Times New Roman" w:cs="Times New Roman"/>
          <w:color w:val="000000"/>
          <w:sz w:val="28"/>
          <w:szCs w:val="28"/>
        </w:rPr>
        <w:t xml:space="preserve"> в произвольном порядке приглашает участника и сопровождает его в аудиторию проведения</w:t>
      </w:r>
      <w:r w:rsidR="00DA39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0A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FA429" w14:textId="77777777" w:rsidR="00032574" w:rsidRPr="006825A8" w:rsidRDefault="00032574" w:rsidP="0003257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15E5D3" w14:textId="6B7FFC3D" w:rsid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54">
        <w:rPr>
          <w:rFonts w:ascii="Times New Roman" w:hAnsi="Times New Roman" w:cs="Times New Roman"/>
          <w:b/>
          <w:sz w:val="28"/>
          <w:szCs w:val="28"/>
        </w:rPr>
        <w:t>В случае неявки участника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 списках участников</w:t>
      </w:r>
      <w:r w:rsidR="00DA39F6">
        <w:rPr>
          <w:rFonts w:ascii="Times New Roman" w:hAnsi="Times New Roman" w:cs="Times New Roman"/>
          <w:sz w:val="28"/>
          <w:szCs w:val="28"/>
        </w:rPr>
        <w:t xml:space="preserve"> (ИС-1)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 поле «Аудитория» рядом с номером аудитории </w:t>
      </w:r>
      <w:r w:rsidRPr="00301A54">
        <w:rPr>
          <w:rFonts w:ascii="Times New Roman" w:hAnsi="Times New Roman" w:cs="Times New Roman"/>
          <w:b/>
          <w:sz w:val="28"/>
          <w:szCs w:val="28"/>
        </w:rPr>
        <w:t>указывает</w:t>
      </w:r>
      <w:r w:rsidR="00186E33" w:rsidRPr="00301A54">
        <w:rPr>
          <w:rFonts w:ascii="Times New Roman" w:hAnsi="Times New Roman" w:cs="Times New Roman"/>
          <w:b/>
          <w:sz w:val="28"/>
          <w:szCs w:val="28"/>
        </w:rPr>
        <w:t>ся</w:t>
      </w:r>
      <w:r w:rsidRPr="00301A54">
        <w:rPr>
          <w:rFonts w:ascii="Times New Roman" w:hAnsi="Times New Roman" w:cs="Times New Roman"/>
          <w:b/>
          <w:sz w:val="28"/>
          <w:szCs w:val="28"/>
        </w:rPr>
        <w:t xml:space="preserve"> букв</w:t>
      </w:r>
      <w:r w:rsidR="00186E33" w:rsidRPr="00301A54">
        <w:rPr>
          <w:rFonts w:ascii="Times New Roman" w:hAnsi="Times New Roman" w:cs="Times New Roman"/>
          <w:b/>
          <w:sz w:val="28"/>
          <w:szCs w:val="28"/>
        </w:rPr>
        <w:t>а</w:t>
      </w:r>
      <w:r w:rsidRPr="00301A54">
        <w:rPr>
          <w:rFonts w:ascii="Times New Roman" w:hAnsi="Times New Roman" w:cs="Times New Roman"/>
          <w:b/>
          <w:sz w:val="28"/>
          <w:szCs w:val="28"/>
        </w:rPr>
        <w:t xml:space="preserve"> «Н».</w:t>
      </w:r>
    </w:p>
    <w:p w14:paraId="2B18248B" w14:textId="6A19A683" w:rsidR="00A80A95" w:rsidRPr="00032574" w:rsidRDefault="00A80A95" w:rsidP="0003257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5ECD0" w14:textId="7286D7B8" w:rsid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Экзаменатор-собеседник проверяет документ, удостоверяющий личность участника, выдает участнику бланк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и контролирует внесение участником регистрационных сведений и подписи в бланк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, передает бланк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эксперту, вносит данные участника </w:t>
      </w:r>
      <w:r w:rsidR="00032574" w:rsidRPr="00032574">
        <w:rPr>
          <w:rFonts w:ascii="Times New Roman" w:hAnsi="Times New Roman" w:cs="Times New Roman"/>
          <w:sz w:val="28"/>
          <w:szCs w:val="28"/>
        </w:rPr>
        <w:t>в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ведомость учета проведения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="00DA39F6">
        <w:rPr>
          <w:rFonts w:ascii="Times New Roman" w:hAnsi="Times New Roman" w:cs="Times New Roman"/>
          <w:sz w:val="28"/>
          <w:szCs w:val="28"/>
        </w:rPr>
        <w:t xml:space="preserve"> (ИС-02)</w:t>
      </w:r>
      <w:r w:rsidRPr="00032574">
        <w:rPr>
          <w:rFonts w:ascii="Times New Roman" w:hAnsi="Times New Roman" w:cs="Times New Roman"/>
          <w:sz w:val="28"/>
          <w:szCs w:val="28"/>
        </w:rPr>
        <w:t>.</w:t>
      </w:r>
    </w:p>
    <w:p w14:paraId="583EB778" w14:textId="27E3DD85" w:rsidR="00A80A95" w:rsidRPr="006825A8" w:rsidRDefault="00A80A95" w:rsidP="0003257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3F061" w14:textId="77777777" w:rsid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После заполнения участником регистрационных полей бланка экзаменатор-собеседник выдает КИМ для участника, фиксирует время начала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с участником в ведомости учета проведения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 аудитории и проводит собеседование.</w:t>
      </w:r>
    </w:p>
    <w:p w14:paraId="7289BEE8" w14:textId="77777777" w:rsidR="00032574" w:rsidRPr="006825A8" w:rsidRDefault="00032574" w:rsidP="0003257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791161AA" w14:textId="7519BCF6" w:rsidR="00A80A95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574"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 w:rsidR="00032574" w:rsidRPr="00032574">
        <w:rPr>
          <w:rFonts w:ascii="Times New Roman" w:hAnsi="Times New Roman" w:cs="Times New Roman"/>
          <w:b/>
          <w:sz w:val="28"/>
          <w:szCs w:val="28"/>
        </w:rPr>
        <w:t xml:space="preserve">ИС </w:t>
      </w:r>
      <w:r w:rsidRPr="00032574">
        <w:rPr>
          <w:rFonts w:ascii="Times New Roman" w:hAnsi="Times New Roman" w:cs="Times New Roman"/>
          <w:b/>
          <w:sz w:val="28"/>
          <w:szCs w:val="28"/>
        </w:rPr>
        <w:t>перед началом ответа проговаривает в средство аудиозаписи свою фамилию, имя, отчество, номер варианта и код работы</w:t>
      </w:r>
      <w:r w:rsidR="00DA39F6">
        <w:rPr>
          <w:rFonts w:ascii="Times New Roman" w:hAnsi="Times New Roman" w:cs="Times New Roman"/>
          <w:b/>
          <w:sz w:val="28"/>
          <w:szCs w:val="28"/>
        </w:rPr>
        <w:t xml:space="preserve"> (!!! участники с отказом от обработки данных в качестве ФИО произносят </w:t>
      </w:r>
      <w:r w:rsidR="00C31112">
        <w:rPr>
          <w:rFonts w:ascii="Times New Roman" w:hAnsi="Times New Roman" w:cs="Times New Roman"/>
          <w:b/>
          <w:sz w:val="28"/>
          <w:szCs w:val="28"/>
          <w:u w:val="single"/>
        </w:rPr>
        <w:t>Невозможность</w:t>
      </w:r>
      <w:r w:rsidR="00DA39F6" w:rsidRPr="00DA39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Обработки Данных</w:t>
      </w:r>
      <w:r w:rsidR="00DA39F6">
        <w:rPr>
          <w:rFonts w:ascii="Times New Roman" w:hAnsi="Times New Roman" w:cs="Times New Roman"/>
          <w:b/>
          <w:sz w:val="28"/>
          <w:szCs w:val="28"/>
        </w:rPr>
        <w:t>)</w:t>
      </w:r>
      <w:r w:rsidRPr="0003257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809D52F" w14:textId="77777777" w:rsidR="00032574" w:rsidRPr="006825A8" w:rsidRDefault="00032574" w:rsidP="00032574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14:paraId="16530D21" w14:textId="77777777" w:rsidR="00032574" w:rsidRP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Перед ответом на каждое задание участник итогового собеседования </w:t>
      </w:r>
      <w:r w:rsidRPr="00032574">
        <w:rPr>
          <w:rFonts w:ascii="Times New Roman" w:hAnsi="Times New Roman" w:cs="Times New Roman"/>
          <w:b/>
          <w:sz w:val="28"/>
          <w:szCs w:val="28"/>
        </w:rPr>
        <w:t>произносит номер задания.</w:t>
      </w:r>
    </w:p>
    <w:p w14:paraId="0B2B5A0C" w14:textId="77777777" w:rsidR="00032574" w:rsidRPr="006825A8" w:rsidRDefault="00032574" w:rsidP="0003257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323EDCE9" w14:textId="52FE823B" w:rsidR="00A80A95" w:rsidRPr="00032574" w:rsidRDefault="00A80A95" w:rsidP="0003257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>Экзаменатор-собеседник следит за соблюдением временного регламен</w:t>
      </w:r>
      <w:r w:rsidR="00032574" w:rsidRPr="00032574">
        <w:rPr>
          <w:rFonts w:ascii="Times New Roman" w:hAnsi="Times New Roman" w:cs="Times New Roman"/>
          <w:sz w:val="28"/>
          <w:szCs w:val="28"/>
        </w:rPr>
        <w:t>та.</w:t>
      </w:r>
    </w:p>
    <w:p w14:paraId="0E5EC481" w14:textId="64A53CF0" w:rsidR="00A80A95" w:rsidRPr="006825A8" w:rsidRDefault="00A80A95" w:rsidP="000325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1FA63E" w14:textId="54DFA9BE" w:rsidR="00A80A95" w:rsidRDefault="00F80D8C" w:rsidP="00F80D8C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80D8C">
        <w:rPr>
          <w:rFonts w:ascii="Times New Roman" w:hAnsi="Times New Roman" w:cs="Times New Roman"/>
          <w:sz w:val="28"/>
          <w:szCs w:val="28"/>
        </w:rPr>
        <w:t xml:space="preserve">ксперт, оценивающий ответ участника непосредственно по ходу общения его с экзаменатором-собеседником во время проведения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F80D8C">
        <w:rPr>
          <w:rFonts w:ascii="Times New Roman" w:hAnsi="Times New Roman" w:cs="Times New Roman"/>
          <w:sz w:val="28"/>
          <w:szCs w:val="28"/>
        </w:rPr>
        <w:t xml:space="preserve"> в режиме реального времени, сначала заполняет </w:t>
      </w:r>
      <w:r w:rsidR="00DA39F6">
        <w:rPr>
          <w:rFonts w:ascii="Times New Roman" w:hAnsi="Times New Roman" w:cs="Times New Roman"/>
          <w:sz w:val="28"/>
          <w:szCs w:val="28"/>
        </w:rPr>
        <w:t>специализированный черновик</w:t>
      </w:r>
      <w:r w:rsidRPr="00F80D8C">
        <w:rPr>
          <w:rFonts w:ascii="Times New Roman" w:hAnsi="Times New Roman" w:cs="Times New Roman"/>
          <w:sz w:val="28"/>
          <w:szCs w:val="28"/>
        </w:rPr>
        <w:t xml:space="preserve"> для внесения первичной информации по оцениванию ответов участников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F80D8C">
        <w:rPr>
          <w:rFonts w:ascii="Times New Roman" w:hAnsi="Times New Roman" w:cs="Times New Roman"/>
          <w:sz w:val="28"/>
          <w:szCs w:val="28"/>
        </w:rPr>
        <w:t xml:space="preserve">, а затем переносит результаты оценивания в бланк </w:t>
      </w:r>
      <w:r>
        <w:rPr>
          <w:rFonts w:ascii="Times New Roman" w:hAnsi="Times New Roman" w:cs="Times New Roman"/>
          <w:sz w:val="28"/>
          <w:szCs w:val="28"/>
        </w:rPr>
        <w:t xml:space="preserve">ИС </w:t>
      </w:r>
      <w:r w:rsidRPr="00F80D8C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14:paraId="18E955D3" w14:textId="77777777" w:rsidR="00F80D8C" w:rsidRPr="006825A8" w:rsidRDefault="00F80D8C" w:rsidP="00F80D8C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41C46E4E" w14:textId="723554E2" w:rsidR="00F80D8C" w:rsidRDefault="00F80D8C" w:rsidP="00F80D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участник по состоянию здоровья или другим объективным причинам не может завершить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, он может покинуть аудиторию проведения. Ответственный организатор </w:t>
      </w: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«Акт о досрочном завершении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 по уважительным причинам», а экзаменатор-собеседник вносит соответствующую отметку в ведомость учета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аудитории</w:t>
      </w:r>
      <w:r w:rsidR="00DA39F6">
        <w:rPr>
          <w:rFonts w:ascii="Times New Roman" w:hAnsi="Times New Roman" w:cs="Times New Roman"/>
          <w:color w:val="000000"/>
          <w:sz w:val="28"/>
          <w:szCs w:val="28"/>
        </w:rPr>
        <w:t xml:space="preserve"> (ИС-02), в бланк участника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1B1EAAC" w14:textId="77777777" w:rsidR="00F80D8C" w:rsidRPr="006825A8" w:rsidRDefault="00F80D8C" w:rsidP="00F80D8C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</w:p>
    <w:p w14:paraId="27C88B7E" w14:textId="47C0ECDE" w:rsidR="00F80D8C" w:rsidRDefault="00F80D8C" w:rsidP="00F80D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После окончания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аудитории эксперт пересчитывает бланки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39F6">
        <w:rPr>
          <w:rFonts w:ascii="Times New Roman" w:hAnsi="Times New Roman" w:cs="Times New Roman"/>
          <w:color w:val="000000"/>
          <w:sz w:val="28"/>
          <w:szCs w:val="28"/>
        </w:rPr>
        <w:t>специализированные черновики</w:t>
      </w:r>
      <w:r w:rsidR="00DA3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и вместе с комплектом материалов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их экзаменатору-собеседнику. </w:t>
      </w:r>
    </w:p>
    <w:p w14:paraId="63E5B1E8" w14:textId="77777777" w:rsidR="00F80D8C" w:rsidRPr="00F80D8C" w:rsidRDefault="00F80D8C" w:rsidP="00F80D8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C1C7E" w14:textId="3CC6E1DF" w:rsidR="00F80D8C" w:rsidRPr="00F80D8C" w:rsidRDefault="00F80D8C" w:rsidP="00F80D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8C">
        <w:rPr>
          <w:rFonts w:ascii="Times New Roman" w:hAnsi="Times New Roman" w:cs="Times New Roman"/>
          <w:color w:val="000000"/>
          <w:sz w:val="28"/>
          <w:szCs w:val="28"/>
        </w:rPr>
        <w:t>Экзаменатор-собеседник передает ответственному организатору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ОО 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в Штабе: </w:t>
      </w:r>
    </w:p>
    <w:p w14:paraId="26FDDEB3" w14:textId="79DD4DE3" w:rsidR="00F80D8C" w:rsidRPr="00F80D8C" w:rsidRDefault="002A2D84" w:rsidP="006825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бланки </w:t>
      </w:r>
      <w:r w:rsidR="00F80D8C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4553318" w14:textId="6DBC11EF" w:rsidR="00F80D8C" w:rsidRPr="00F80D8C" w:rsidRDefault="002A2D84" w:rsidP="006825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6825A8">
        <w:rPr>
          <w:rFonts w:ascii="Times New Roman" w:hAnsi="Times New Roman" w:cs="Times New Roman"/>
          <w:color w:val="000000"/>
          <w:sz w:val="28"/>
          <w:szCs w:val="28"/>
        </w:rPr>
        <w:t>специализированные черновики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3961729" w14:textId="3037E68A" w:rsidR="00F80D8C" w:rsidRPr="00F80D8C" w:rsidRDefault="002A2D84" w:rsidP="006825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использованные для проведения итогового собеседования; </w:t>
      </w:r>
    </w:p>
    <w:p w14:paraId="300321B0" w14:textId="41666F96" w:rsidR="00F80D8C" w:rsidRPr="00F80D8C" w:rsidRDefault="002A2D84" w:rsidP="006825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>ведомость учета проведения итогового собеседования в аудитории</w:t>
      </w:r>
      <w:r w:rsidR="006825A8">
        <w:rPr>
          <w:rFonts w:ascii="Times New Roman" w:hAnsi="Times New Roman" w:cs="Times New Roman"/>
          <w:color w:val="000000"/>
          <w:sz w:val="28"/>
          <w:szCs w:val="28"/>
        </w:rPr>
        <w:t xml:space="preserve"> (ИС-02)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33033B5" w14:textId="77777777" w:rsidR="00F80D8C" w:rsidRPr="00F80D8C" w:rsidRDefault="00F80D8C" w:rsidP="0068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E763B9" w14:textId="26EBBA8D" w:rsidR="00F80D8C" w:rsidRPr="002A2D84" w:rsidRDefault="00F80D8C" w:rsidP="002A2D84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завершении участниками сдачи </w:t>
      </w:r>
      <w:r w:rsidR="002A2D84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технический специалист </w:t>
      </w:r>
      <w:r w:rsidR="00EA7BE4">
        <w:rPr>
          <w:rFonts w:ascii="Times New Roman" w:hAnsi="Times New Roman" w:cs="Times New Roman"/>
          <w:color w:val="000000"/>
          <w:sz w:val="28"/>
          <w:szCs w:val="28"/>
        </w:rPr>
        <w:t>завершает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BE4">
        <w:rPr>
          <w:rFonts w:ascii="Times New Roman" w:hAnsi="Times New Roman" w:cs="Times New Roman"/>
          <w:color w:val="000000"/>
          <w:sz w:val="28"/>
          <w:szCs w:val="28"/>
        </w:rPr>
        <w:t xml:space="preserve">ведение 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t>аудиозапис</w:t>
      </w:r>
      <w:r w:rsidR="00EA7BE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t xml:space="preserve"> ответов участников</w:t>
      </w:r>
      <w:r w:rsidR="00EA7BE4">
        <w:rPr>
          <w:rFonts w:ascii="Times New Roman" w:hAnsi="Times New Roman" w:cs="Times New Roman"/>
          <w:color w:val="000000"/>
          <w:sz w:val="28"/>
          <w:szCs w:val="28"/>
        </w:rPr>
        <w:t>, сохраняет</w:t>
      </w:r>
      <w:r w:rsidR="00930EB8">
        <w:rPr>
          <w:rFonts w:ascii="Times New Roman" w:hAnsi="Times New Roman" w:cs="Times New Roman"/>
          <w:color w:val="000000"/>
          <w:sz w:val="28"/>
          <w:szCs w:val="28"/>
        </w:rPr>
        <w:t xml:space="preserve"> аудиозаписи и 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t xml:space="preserve">копирует на съемный </w:t>
      </w:r>
      <w:r w:rsidR="00930EB8">
        <w:rPr>
          <w:rFonts w:ascii="Times New Roman" w:hAnsi="Times New Roman" w:cs="Times New Roman"/>
          <w:color w:val="000000"/>
          <w:sz w:val="28"/>
          <w:szCs w:val="28"/>
        </w:rPr>
        <w:t>носитель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t xml:space="preserve"> для последующей передачи ответственному организатору </w:t>
      </w:r>
      <w:r w:rsidR="002A2D84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971E14">
        <w:rPr>
          <w:rFonts w:ascii="Times New Roman" w:hAnsi="Times New Roman" w:cs="Times New Roman"/>
          <w:color w:val="000000"/>
          <w:sz w:val="28"/>
          <w:szCs w:val="28"/>
        </w:rPr>
        <w:t xml:space="preserve"> и далее в РЦОИ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файла должно содержать дату проведения </w:t>
      </w:r>
      <w:r w:rsidR="002A2D84" w:rsidRPr="002A2D84">
        <w:rPr>
          <w:rFonts w:ascii="Times New Roman" w:hAnsi="Times New Roman" w:cs="Times New Roman"/>
          <w:b/>
          <w:color w:val="000000"/>
          <w:sz w:val="28"/>
          <w:szCs w:val="28"/>
        </w:rPr>
        <w:t>ИС</w:t>
      </w:r>
      <w:r w:rsidRPr="002A2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номер аудитории, код </w:t>
      </w:r>
      <w:r w:rsidR="002A2D84" w:rsidRPr="002A2D84">
        <w:rPr>
          <w:rFonts w:ascii="Times New Roman" w:hAnsi="Times New Roman" w:cs="Times New Roman"/>
          <w:b/>
          <w:color w:val="000000"/>
          <w:sz w:val="28"/>
          <w:szCs w:val="28"/>
        </w:rPr>
        <w:t>ОО</w:t>
      </w:r>
      <w:r w:rsidRPr="002A2D8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EA2E2EC" w14:textId="59E84DAE" w:rsidR="00A80A95" w:rsidRPr="00F80D8C" w:rsidRDefault="00A80A95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734AF" w14:textId="056DFB2D" w:rsidR="002A2D84" w:rsidRDefault="002A2D84" w:rsidP="005F63B6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!!!</w:t>
      </w:r>
      <w:r w:rsidRPr="002A2D84">
        <w:rPr>
          <w:rFonts w:ascii="Times New Roman" w:hAnsi="Times New Roman"/>
          <w:b/>
          <w:sz w:val="28"/>
          <w:szCs w:val="28"/>
        </w:rPr>
        <w:t>ПРИМЕР</w:t>
      </w:r>
      <w:r w:rsidR="005F63B6">
        <w:rPr>
          <w:rFonts w:ascii="Times New Roman" w:hAnsi="Times New Roman"/>
          <w:b/>
          <w:sz w:val="28"/>
          <w:szCs w:val="28"/>
        </w:rPr>
        <w:t xml:space="preserve"> наименования файла из аудитории 7 СОШ №24</w:t>
      </w:r>
      <w:r>
        <w:rPr>
          <w:rFonts w:ascii="Times New Roman" w:hAnsi="Times New Roman"/>
          <w:b/>
          <w:sz w:val="28"/>
          <w:szCs w:val="28"/>
        </w:rPr>
        <w:t>:</w:t>
      </w:r>
      <w:r w:rsidRPr="002A2D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610F99">
        <w:rPr>
          <w:rFonts w:ascii="Times New Roman" w:hAnsi="Times New Roman"/>
          <w:b/>
          <w:sz w:val="28"/>
          <w:szCs w:val="28"/>
        </w:rPr>
        <w:t>14</w:t>
      </w:r>
      <w:r w:rsidRPr="002A2D84">
        <w:rPr>
          <w:rFonts w:ascii="Times New Roman" w:hAnsi="Times New Roman"/>
          <w:b/>
          <w:sz w:val="28"/>
          <w:szCs w:val="28"/>
        </w:rPr>
        <w:t>.02.202</w:t>
      </w:r>
      <w:r w:rsidR="00610F99">
        <w:rPr>
          <w:rFonts w:ascii="Times New Roman" w:hAnsi="Times New Roman"/>
          <w:b/>
          <w:sz w:val="28"/>
          <w:szCs w:val="28"/>
        </w:rPr>
        <w:t>4</w:t>
      </w:r>
      <w:r w:rsidRPr="002A2D84">
        <w:rPr>
          <w:rFonts w:ascii="Times New Roman" w:hAnsi="Times New Roman"/>
          <w:b/>
          <w:sz w:val="28"/>
          <w:szCs w:val="28"/>
        </w:rPr>
        <w:t>_</w:t>
      </w:r>
      <w:r w:rsidR="005F63B6">
        <w:rPr>
          <w:rFonts w:ascii="Times New Roman" w:hAnsi="Times New Roman"/>
          <w:b/>
          <w:sz w:val="28"/>
          <w:szCs w:val="28"/>
        </w:rPr>
        <w:t>7</w:t>
      </w:r>
      <w:r w:rsidRPr="002A2D84">
        <w:rPr>
          <w:rFonts w:ascii="Times New Roman" w:hAnsi="Times New Roman"/>
          <w:b/>
          <w:sz w:val="28"/>
          <w:szCs w:val="28"/>
        </w:rPr>
        <w:t>_101024.</w:t>
      </w:r>
    </w:p>
    <w:p w14:paraId="6556172F" w14:textId="1FCB70FB" w:rsidR="002A2D84" w:rsidRPr="002A2D84" w:rsidRDefault="002A2D84" w:rsidP="002A2D84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2D84">
        <w:rPr>
          <w:rFonts w:ascii="Times New Roman" w:hAnsi="Times New Roman"/>
          <w:b/>
          <w:sz w:val="28"/>
          <w:szCs w:val="28"/>
        </w:rPr>
        <w:t xml:space="preserve">Папки с аудиториями объединяем в единую папку по ОО: </w:t>
      </w:r>
      <w:r>
        <w:rPr>
          <w:rFonts w:ascii="Times New Roman" w:hAnsi="Times New Roman"/>
          <w:b/>
          <w:sz w:val="28"/>
          <w:szCs w:val="28"/>
        </w:rPr>
        <w:t>101024_СОШ №24</w:t>
      </w:r>
      <w:r w:rsidRPr="002A2D84">
        <w:rPr>
          <w:rFonts w:ascii="Times New Roman" w:hAnsi="Times New Roman"/>
          <w:b/>
          <w:sz w:val="28"/>
          <w:szCs w:val="28"/>
        </w:rPr>
        <w:t>.</w:t>
      </w:r>
    </w:p>
    <w:p w14:paraId="3FF8E3CD" w14:textId="4A481646" w:rsidR="00A80A95" w:rsidRPr="002A2D84" w:rsidRDefault="00A80A95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8B5D5C" w14:textId="789045C5" w:rsidR="00A80A95" w:rsidRPr="00971E14" w:rsidRDefault="00130FDE" w:rsidP="00F80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FDE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971E14" w:rsidRPr="00971E14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выгрузкой потоковой записи (.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ogg</w:t>
      </w:r>
      <w:proofErr w:type="spellEnd"/>
      <w:r w:rsidRPr="00130FDE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971E14" w:rsidRPr="00971E14">
        <w:rPr>
          <w:rFonts w:ascii="Times New Roman" w:hAnsi="Times New Roman" w:cs="Times New Roman"/>
          <w:b/>
          <w:sz w:val="28"/>
          <w:szCs w:val="28"/>
        </w:rPr>
        <w:t xml:space="preserve"> сохранить на </w:t>
      </w:r>
      <w:proofErr w:type="spellStart"/>
      <w:r w:rsidR="00971E14" w:rsidRPr="00971E14"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 w:rsidR="00971E14" w:rsidRPr="00971E14">
        <w:rPr>
          <w:rFonts w:ascii="Times New Roman" w:hAnsi="Times New Roman" w:cs="Times New Roman"/>
          <w:b/>
          <w:sz w:val="28"/>
          <w:szCs w:val="28"/>
        </w:rPr>
        <w:t xml:space="preserve">-накопитель </w:t>
      </w:r>
      <w:r w:rsidRPr="006825A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971E14" w:rsidRPr="006825A8">
        <w:rPr>
          <w:rFonts w:ascii="Times New Roman" w:hAnsi="Times New Roman" w:cs="Times New Roman"/>
          <w:b/>
          <w:sz w:val="28"/>
          <w:szCs w:val="28"/>
          <w:u w:val="single"/>
        </w:rPr>
        <w:t>едомость</w:t>
      </w:r>
      <w:r w:rsidRPr="006825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сдачи экзамена участниками в потоковой записи</w:t>
      </w:r>
      <w:r w:rsidR="006825A8">
        <w:rPr>
          <w:rFonts w:ascii="Times New Roman" w:hAnsi="Times New Roman" w:cs="Times New Roman"/>
          <w:b/>
          <w:sz w:val="28"/>
          <w:szCs w:val="28"/>
        </w:rPr>
        <w:t xml:space="preserve"> (формируется автоматически на станции записи после завершения экзамена)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5E1D3E" w14:textId="77777777" w:rsidR="00A80A95" w:rsidRPr="00F80D8C" w:rsidRDefault="00A80A95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4B6407" w14:textId="10C9936B" w:rsidR="001022C1" w:rsidRPr="001022C1" w:rsidRDefault="001022C1" w:rsidP="00102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Общее количество баллов за выполнение всей работы – 20. </w:t>
      </w:r>
    </w:p>
    <w:p w14:paraId="66E55CE6" w14:textId="77777777" w:rsidR="001022C1" w:rsidRDefault="001022C1" w:rsidP="001022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BFDF77" w14:textId="3402F50B" w:rsidR="00A80A95" w:rsidRPr="001022C1" w:rsidRDefault="001022C1" w:rsidP="001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2C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1022C1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зачёт в случае, если за выполнение всей работы он набрал </w:t>
      </w:r>
      <w:r w:rsidRPr="00102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или более баллов</w:t>
      </w:r>
      <w:r w:rsidRPr="001022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4D3348" w14:textId="77777777" w:rsidR="006825A8" w:rsidRDefault="006825A8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2B1B81" w14:textId="703B8480" w:rsidR="002773AF" w:rsidRPr="00AE38A5" w:rsidRDefault="00B41547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Памятка_</w:t>
      </w:r>
      <w:r w:rsidR="00210DE7" w:rsidRPr="00AE38A5">
        <w:rPr>
          <w:rFonts w:ascii="Times New Roman" w:hAnsi="Times New Roman"/>
          <w:b/>
          <w:sz w:val="28"/>
          <w:szCs w:val="28"/>
        </w:rPr>
        <w:t>Итоговое</w:t>
      </w:r>
      <w:proofErr w:type="spellEnd"/>
      <w:r w:rsidR="00210DE7" w:rsidRPr="00AE38A5">
        <w:rPr>
          <w:rFonts w:ascii="Times New Roman" w:hAnsi="Times New Roman"/>
          <w:b/>
          <w:sz w:val="28"/>
          <w:szCs w:val="28"/>
        </w:rPr>
        <w:t xml:space="preserve"> </w:t>
      </w:r>
      <w:r w:rsidR="00AB07D7">
        <w:rPr>
          <w:rFonts w:ascii="Times New Roman" w:hAnsi="Times New Roman"/>
          <w:b/>
          <w:sz w:val="28"/>
          <w:szCs w:val="28"/>
        </w:rPr>
        <w:t>собеседование_</w:t>
      </w:r>
      <w:r w:rsidR="00210DE7" w:rsidRPr="00AE38A5">
        <w:rPr>
          <w:rFonts w:ascii="Times New Roman" w:hAnsi="Times New Roman"/>
          <w:b/>
          <w:sz w:val="28"/>
          <w:szCs w:val="28"/>
        </w:rPr>
        <w:t>202</w:t>
      </w:r>
      <w:r w:rsidR="00610F99">
        <w:rPr>
          <w:rFonts w:ascii="Times New Roman" w:hAnsi="Times New Roman"/>
          <w:b/>
          <w:sz w:val="28"/>
          <w:szCs w:val="28"/>
        </w:rPr>
        <w:t>3</w:t>
      </w:r>
      <w:r w:rsidR="00D23E4A">
        <w:rPr>
          <w:rFonts w:ascii="Times New Roman" w:hAnsi="Times New Roman"/>
          <w:b/>
          <w:sz w:val="28"/>
          <w:szCs w:val="28"/>
        </w:rPr>
        <w:t>-202</w:t>
      </w:r>
      <w:r w:rsidR="00610F99">
        <w:rPr>
          <w:rFonts w:ascii="Times New Roman" w:hAnsi="Times New Roman"/>
          <w:b/>
          <w:sz w:val="28"/>
          <w:szCs w:val="28"/>
        </w:rPr>
        <w:t>4</w:t>
      </w:r>
    </w:p>
    <w:p w14:paraId="63566D5C" w14:textId="2C6FA687" w:rsidR="00210DE7" w:rsidRPr="006825A8" w:rsidRDefault="00210DE7" w:rsidP="00684F11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210DE7" w:rsidRPr="00191BC9" w14:paraId="6B656CD0" w14:textId="77777777" w:rsidTr="00B41547">
        <w:tc>
          <w:tcPr>
            <w:tcW w:w="2689" w:type="dxa"/>
          </w:tcPr>
          <w:p w14:paraId="6790BAFB" w14:textId="11F52747" w:rsidR="00210DE7" w:rsidRPr="00191BC9" w:rsidRDefault="00210DE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7938" w:type="dxa"/>
          </w:tcPr>
          <w:p w14:paraId="36621251" w14:textId="221AA223" w:rsidR="00210DE7" w:rsidRPr="00191BC9" w:rsidRDefault="00610F99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D97ADA" w:rsidRPr="00191BC9">
              <w:rPr>
                <w:rFonts w:ascii="Times New Roman" w:hAnsi="Times New Roman"/>
                <w:sz w:val="26"/>
                <w:szCs w:val="26"/>
              </w:rPr>
              <w:t>.</w:t>
            </w:r>
            <w:r w:rsidR="00AB07D7">
              <w:rPr>
                <w:rFonts w:ascii="Times New Roman" w:hAnsi="Times New Roman"/>
                <w:sz w:val="26"/>
                <w:szCs w:val="26"/>
              </w:rPr>
              <w:t>02</w:t>
            </w:r>
            <w:r w:rsidR="00D97ADA" w:rsidRPr="00191BC9">
              <w:rPr>
                <w:rFonts w:ascii="Times New Roman" w:hAnsi="Times New Roman"/>
                <w:sz w:val="26"/>
                <w:szCs w:val="26"/>
              </w:rPr>
              <w:t>.</w:t>
            </w:r>
            <w:r w:rsidR="00210DE7" w:rsidRPr="00191BC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97ADA" w:rsidRPr="00191BC9">
              <w:rPr>
                <w:rFonts w:ascii="Times New Roman" w:hAnsi="Times New Roman"/>
                <w:sz w:val="26"/>
                <w:szCs w:val="26"/>
              </w:rPr>
              <w:t xml:space="preserve">  /</w:t>
            </w:r>
            <w:proofErr w:type="gramEnd"/>
            <w:r w:rsidR="00D97ADA" w:rsidRPr="00191BC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301A5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97ADA" w:rsidRPr="00191BC9">
              <w:rPr>
                <w:rFonts w:ascii="Times New Roman" w:hAnsi="Times New Roman"/>
                <w:sz w:val="26"/>
                <w:szCs w:val="26"/>
              </w:rPr>
              <w:t>.0</w:t>
            </w:r>
            <w:r w:rsidR="00AB07D7">
              <w:rPr>
                <w:rFonts w:ascii="Times New Roman" w:hAnsi="Times New Roman"/>
                <w:sz w:val="26"/>
                <w:szCs w:val="26"/>
              </w:rPr>
              <w:t>3</w:t>
            </w:r>
            <w:r w:rsidR="00D97ADA" w:rsidRPr="00191BC9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97ADA" w:rsidRPr="00191BC9">
              <w:rPr>
                <w:rFonts w:ascii="Times New Roman" w:hAnsi="Times New Roman"/>
                <w:sz w:val="26"/>
                <w:szCs w:val="26"/>
              </w:rPr>
              <w:t xml:space="preserve">  /  </w:t>
            </w:r>
            <w:r w:rsidR="00B41547">
              <w:rPr>
                <w:rFonts w:ascii="Times New Roman" w:hAnsi="Times New Roman"/>
                <w:sz w:val="26"/>
                <w:szCs w:val="26"/>
              </w:rPr>
              <w:t>1</w:t>
            </w:r>
            <w:r w:rsidR="00301A54">
              <w:rPr>
                <w:rFonts w:ascii="Times New Roman" w:hAnsi="Times New Roman"/>
                <w:sz w:val="26"/>
                <w:szCs w:val="26"/>
              </w:rPr>
              <w:t>5</w:t>
            </w:r>
            <w:r w:rsidR="00D97ADA" w:rsidRPr="00191BC9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97ADA" w:rsidRPr="00191BC9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F6A38" w:rsidRPr="00AF6A38" w14:paraId="2685E640" w14:textId="77777777" w:rsidTr="00B41547">
        <w:tc>
          <w:tcPr>
            <w:tcW w:w="2689" w:type="dxa"/>
          </w:tcPr>
          <w:p w14:paraId="18E98F5F" w14:textId="6C4C1AD2" w:rsidR="00210DE7" w:rsidRPr="00AF6A38" w:rsidRDefault="00AF6A38" w:rsidP="00AF6A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A38">
              <w:rPr>
                <w:rFonts w:ascii="Times New Roman" w:hAnsi="Times New Roman"/>
                <w:sz w:val="26"/>
                <w:szCs w:val="26"/>
              </w:rPr>
              <w:t>Получение тем</w:t>
            </w:r>
          </w:p>
        </w:tc>
        <w:tc>
          <w:tcPr>
            <w:tcW w:w="7938" w:type="dxa"/>
          </w:tcPr>
          <w:p w14:paraId="532DFE69" w14:textId="14636441" w:rsidR="00210DE7" w:rsidRPr="00AF6A38" w:rsidRDefault="00566471" w:rsidP="00AF6A3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</w:t>
            </w:r>
            <w:r w:rsidR="005D0AD7" w:rsidRPr="00AF6A38">
              <w:rPr>
                <w:color w:val="auto"/>
                <w:sz w:val="26"/>
                <w:szCs w:val="26"/>
              </w:rPr>
              <w:t xml:space="preserve"> день проведения </w:t>
            </w:r>
            <w:r w:rsidR="00AF6A38" w:rsidRPr="00AF6A38">
              <w:rPr>
                <w:color w:val="auto"/>
                <w:sz w:val="26"/>
                <w:szCs w:val="26"/>
              </w:rPr>
              <w:t>не ранее 7:30 (</w:t>
            </w:r>
            <w:r w:rsidR="00AF40F7">
              <w:rPr>
                <w:color w:val="auto"/>
                <w:sz w:val="26"/>
                <w:szCs w:val="26"/>
              </w:rPr>
              <w:t xml:space="preserve">в МОУО из </w:t>
            </w:r>
            <w:r w:rsidR="00AF6A38" w:rsidRPr="00AF6A38">
              <w:rPr>
                <w:color w:val="auto"/>
                <w:sz w:val="26"/>
                <w:szCs w:val="26"/>
              </w:rPr>
              <w:t>РЦОИ)</w:t>
            </w:r>
          </w:p>
        </w:tc>
      </w:tr>
      <w:tr w:rsidR="00210DE7" w:rsidRPr="00191BC9" w14:paraId="61AA4838" w14:textId="77777777" w:rsidTr="00B41547">
        <w:tc>
          <w:tcPr>
            <w:tcW w:w="2689" w:type="dxa"/>
          </w:tcPr>
          <w:p w14:paraId="2D0C5B07" w14:textId="13DBDA37" w:rsidR="00210DE7" w:rsidRPr="00191BC9" w:rsidRDefault="00210DE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Начало ИС</w:t>
            </w:r>
          </w:p>
        </w:tc>
        <w:tc>
          <w:tcPr>
            <w:tcW w:w="7938" w:type="dxa"/>
          </w:tcPr>
          <w:p w14:paraId="4E0CF1EF" w14:textId="0A99EF4F" w:rsidR="00210DE7" w:rsidRPr="00191BC9" w:rsidRDefault="002F4AC5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10DE7" w:rsidRPr="00191BC9">
              <w:rPr>
                <w:rFonts w:ascii="Times New Roman" w:hAnsi="Times New Roman"/>
                <w:sz w:val="26"/>
                <w:szCs w:val="26"/>
              </w:rPr>
              <w:t xml:space="preserve"> часов 00 мин. </w:t>
            </w:r>
          </w:p>
        </w:tc>
      </w:tr>
      <w:tr w:rsidR="00210DE7" w:rsidRPr="00191BC9" w14:paraId="6BFC5EBB" w14:textId="77777777" w:rsidTr="00B41547">
        <w:tc>
          <w:tcPr>
            <w:tcW w:w="2689" w:type="dxa"/>
          </w:tcPr>
          <w:p w14:paraId="5CA189D9" w14:textId="53688340" w:rsidR="00210DE7" w:rsidRPr="00191BC9" w:rsidRDefault="00210DE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Длительность</w:t>
            </w:r>
          </w:p>
        </w:tc>
        <w:tc>
          <w:tcPr>
            <w:tcW w:w="7938" w:type="dxa"/>
          </w:tcPr>
          <w:p w14:paraId="3A92C2DD" w14:textId="29278FB5" w:rsidR="00210DE7" w:rsidRPr="00191BC9" w:rsidRDefault="00B41547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15-16 </w:t>
            </w:r>
            <w:r w:rsidR="00210DE7" w:rsidRPr="00191BC9">
              <w:rPr>
                <w:rFonts w:ascii="Times New Roman" w:hAnsi="Times New Roman"/>
                <w:sz w:val="26"/>
                <w:szCs w:val="26"/>
              </w:rPr>
              <w:t xml:space="preserve">минут </w:t>
            </w:r>
          </w:p>
          <w:p w14:paraId="6305FBEA" w14:textId="61691E65" w:rsidR="00210DE7" w:rsidRPr="00191BC9" w:rsidRDefault="00210DE7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+</w:t>
            </w:r>
            <w:r w:rsidR="00B41547">
              <w:rPr>
                <w:rFonts w:ascii="Times New Roman" w:hAnsi="Times New Roman"/>
                <w:sz w:val="26"/>
                <w:szCs w:val="26"/>
              </w:rPr>
              <w:t>30 минут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для участников с ОВЗ, детей-инвалидов</w:t>
            </w:r>
          </w:p>
          <w:p w14:paraId="3C322D30" w14:textId="1FCA3C83" w:rsidR="00210DE7" w:rsidRPr="00F8757E" w:rsidRDefault="00210DE7" w:rsidP="00210D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57E">
              <w:rPr>
                <w:rFonts w:ascii="Times New Roman" w:hAnsi="Times New Roman"/>
                <w:b/>
                <w:sz w:val="26"/>
                <w:szCs w:val="26"/>
              </w:rPr>
              <w:t xml:space="preserve">Не включается время, </w:t>
            </w:r>
            <w:r w:rsidR="00B41547">
              <w:rPr>
                <w:rFonts w:ascii="Times New Roman" w:hAnsi="Times New Roman"/>
                <w:b/>
                <w:sz w:val="26"/>
                <w:szCs w:val="26"/>
              </w:rPr>
              <w:t>отведенное на подготовительные мероприятия (приветствие участника, внесение сведений в форму ИС-2, и</w:t>
            </w:r>
            <w:r w:rsidRPr="00F8757E">
              <w:rPr>
                <w:rFonts w:ascii="Times New Roman" w:hAnsi="Times New Roman"/>
                <w:b/>
                <w:sz w:val="26"/>
                <w:szCs w:val="26"/>
              </w:rPr>
              <w:t>нструктаж, на заполнение регистрационных полей</w:t>
            </w:r>
            <w:r w:rsidR="0018360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66471" w:rsidRPr="00191BC9" w14:paraId="7085BA66" w14:textId="77777777" w:rsidTr="00B41547">
        <w:tc>
          <w:tcPr>
            <w:tcW w:w="2689" w:type="dxa"/>
          </w:tcPr>
          <w:p w14:paraId="5F17EC78" w14:textId="6F54F8C8" w:rsidR="00566471" w:rsidRPr="00191BC9" w:rsidRDefault="00566471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Схема оценивания</w:t>
            </w:r>
          </w:p>
        </w:tc>
        <w:tc>
          <w:tcPr>
            <w:tcW w:w="7938" w:type="dxa"/>
          </w:tcPr>
          <w:p w14:paraId="33D79541" w14:textId="5E3BDB43" w:rsidR="00566471" w:rsidRPr="00610F99" w:rsidRDefault="00566471" w:rsidP="00684F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0F99">
              <w:rPr>
                <w:rFonts w:ascii="Times New Roman" w:hAnsi="Times New Roman"/>
                <w:b/>
                <w:sz w:val="26"/>
                <w:szCs w:val="26"/>
              </w:rPr>
              <w:t>1 (непосредственно во время собеседования)</w:t>
            </w:r>
          </w:p>
        </w:tc>
      </w:tr>
      <w:tr w:rsidR="00AE38A5" w:rsidRPr="00191BC9" w14:paraId="34F8240E" w14:textId="77777777" w:rsidTr="00B41547">
        <w:tc>
          <w:tcPr>
            <w:tcW w:w="2689" w:type="dxa"/>
          </w:tcPr>
          <w:p w14:paraId="01A43C1A" w14:textId="5DA9065B" w:rsidR="00AE38A5" w:rsidRPr="00191BC9" w:rsidRDefault="00B4154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Помещения на уровне ОО</w:t>
            </w:r>
          </w:p>
        </w:tc>
        <w:tc>
          <w:tcPr>
            <w:tcW w:w="7938" w:type="dxa"/>
          </w:tcPr>
          <w:p w14:paraId="69800DF3" w14:textId="430CEAF1" w:rsidR="00B41547" w:rsidRPr="00B41547" w:rsidRDefault="006A3AF8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Необходимые помещения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70A41D08" w14:textId="453BF1B4" w:rsidR="00B41547" w:rsidRPr="00B41547" w:rsidRDefault="006A3AF8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учебные кабинеты, в которых участники </w:t>
            </w: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 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ожидают очереди для участия в </w:t>
            </w: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="00B41547" w:rsidRPr="00B415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аудитории ожидания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14:paraId="62FAC27A" w14:textId="4B2D3678" w:rsidR="00B41547" w:rsidRPr="00566471" w:rsidRDefault="006A3AF8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учебные кабинеты проведения</w:t>
            </w:r>
            <w:r w:rsidR="00C3706F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которых участники </w:t>
            </w:r>
            <w:r w:rsidR="00C3706F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проходят процедуру </w:t>
            </w:r>
            <w:r w:rsidR="00C3706F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 – </w:t>
            </w:r>
            <w:r w:rsidR="00B41547" w:rsidRPr="00B415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аудитории проведения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14:paraId="4903A4DA" w14:textId="53257C26" w:rsidR="00B41547" w:rsidRPr="00566471" w:rsidRDefault="00C3706F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учебные </w:t>
            </w:r>
            <w:r w:rsidR="00B41547" w:rsidRPr="00B415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кабинеты для участников, прошедших </w:t>
            </w:r>
            <w:r w:rsidRPr="005664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14:paraId="14A2648D" w14:textId="6CA8F0FD" w:rsidR="00B41547" w:rsidRPr="00566471" w:rsidRDefault="00C3706F" w:rsidP="00566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помещение для получения КИМ</w:t>
            </w: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 – </w:t>
            </w:r>
            <w:r w:rsidR="00B41547" w:rsidRPr="005664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Штаб</w:t>
            </w:r>
            <w:r w:rsid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</w:t>
            </w:r>
            <w:r w:rsidR="00566471" w:rsidRPr="00566471">
              <w:rPr>
                <w:rFonts w:ascii="Times New Roman" w:hAnsi="Times New Roman" w:cs="Times New Roman"/>
                <w:sz w:val="26"/>
                <w:szCs w:val="26"/>
              </w:rPr>
              <w:t xml:space="preserve">телефонной связью, принтером, персональным компьютером с выходом в сеть «Интернет» для получения КИМ </w:t>
            </w:r>
            <w:r w:rsidR="00566471">
              <w:rPr>
                <w:rFonts w:ascii="Times New Roman" w:hAnsi="Times New Roman" w:cs="Times New Roman"/>
                <w:sz w:val="26"/>
                <w:szCs w:val="26"/>
              </w:rPr>
              <w:t>ИС</w:t>
            </w:r>
            <w:r w:rsidR="00566471" w:rsidRPr="00566471">
              <w:rPr>
                <w:rFonts w:ascii="Times New Roman" w:hAnsi="Times New Roman" w:cs="Times New Roman"/>
                <w:sz w:val="26"/>
                <w:szCs w:val="26"/>
              </w:rPr>
              <w:t>, критериев оценивания</w:t>
            </w:r>
            <w:r w:rsidR="00566471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566471" w:rsidRPr="00566471">
              <w:rPr>
                <w:rFonts w:ascii="Times New Roman" w:hAnsi="Times New Roman" w:cs="Times New Roman"/>
                <w:sz w:val="26"/>
                <w:szCs w:val="26"/>
              </w:rPr>
              <w:t xml:space="preserve"> других материалов</w:t>
            </w:r>
            <w:r w:rsidR="00566471">
              <w:rPr>
                <w:rFonts w:ascii="Times New Roman" w:hAnsi="Times New Roman" w:cs="Times New Roman"/>
                <w:sz w:val="26"/>
                <w:szCs w:val="26"/>
              </w:rPr>
              <w:t xml:space="preserve"> ИС).</w:t>
            </w:r>
          </w:p>
        </w:tc>
      </w:tr>
      <w:tr w:rsidR="00210DE7" w:rsidRPr="00191BC9" w14:paraId="26E879FC" w14:textId="77777777" w:rsidTr="00B41547">
        <w:tc>
          <w:tcPr>
            <w:tcW w:w="2689" w:type="dxa"/>
          </w:tcPr>
          <w:p w14:paraId="4BCB1309" w14:textId="1ABDFE1E" w:rsidR="00210DE7" w:rsidRPr="00191BC9" w:rsidRDefault="00AE38A5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Ознакомление с результатами</w:t>
            </w:r>
          </w:p>
        </w:tc>
        <w:tc>
          <w:tcPr>
            <w:tcW w:w="7938" w:type="dxa"/>
          </w:tcPr>
          <w:p w14:paraId="48A617B6" w14:textId="7A8E80A3" w:rsidR="00210DE7" w:rsidRPr="006825A8" w:rsidRDefault="00AE38A5" w:rsidP="00684F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25A8">
              <w:rPr>
                <w:rFonts w:ascii="Times New Roman" w:hAnsi="Times New Roman"/>
                <w:b/>
                <w:sz w:val="26"/>
                <w:szCs w:val="26"/>
              </w:rPr>
              <w:t xml:space="preserve">В своих ОО </w:t>
            </w:r>
            <w:r w:rsidR="006825A8" w:rsidRPr="006825A8">
              <w:rPr>
                <w:rFonts w:ascii="Times New Roman" w:hAnsi="Times New Roman"/>
                <w:b/>
                <w:sz w:val="26"/>
                <w:szCs w:val="26"/>
              </w:rPr>
              <w:t>(Завершение обработки материалов ИС-9 на уровне региона – не позднее 2</w:t>
            </w:r>
            <w:r w:rsidR="00CC561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6825A8" w:rsidRPr="006825A8">
              <w:rPr>
                <w:rFonts w:ascii="Times New Roman" w:hAnsi="Times New Roman"/>
                <w:b/>
                <w:sz w:val="26"/>
                <w:szCs w:val="26"/>
              </w:rPr>
              <w:t>.02.202</w:t>
            </w:r>
            <w:r w:rsidR="00CC561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6825A8" w:rsidRPr="006825A8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210DE7" w:rsidRPr="00191BC9" w14:paraId="61D5F7BF" w14:textId="77777777" w:rsidTr="00B41547">
        <w:tc>
          <w:tcPr>
            <w:tcW w:w="2689" w:type="dxa"/>
          </w:tcPr>
          <w:p w14:paraId="3F9C7C5B" w14:textId="08206153" w:rsidR="00210DE7" w:rsidRPr="00D948C6" w:rsidRDefault="00AE38A5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8C6">
              <w:rPr>
                <w:rFonts w:ascii="Times New Roman" w:hAnsi="Times New Roman"/>
                <w:sz w:val="26"/>
                <w:szCs w:val="26"/>
              </w:rPr>
              <w:t>Срок действия результатов ИС</w:t>
            </w:r>
          </w:p>
        </w:tc>
        <w:tc>
          <w:tcPr>
            <w:tcW w:w="7938" w:type="dxa"/>
          </w:tcPr>
          <w:p w14:paraId="281F387F" w14:textId="597DB0AA" w:rsidR="00210DE7" w:rsidRPr="00D948C6" w:rsidRDefault="00AF14C5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8C6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AE38A5" w:rsidRPr="00D948C6">
              <w:rPr>
                <w:rFonts w:ascii="Times New Roman" w:hAnsi="Times New Roman"/>
                <w:sz w:val="26"/>
                <w:szCs w:val="26"/>
              </w:rPr>
              <w:t>ак допуск к ГИА – бессрочно</w:t>
            </w:r>
          </w:p>
          <w:p w14:paraId="715B97A8" w14:textId="4A4BF3C7" w:rsidR="00AE38A5" w:rsidRPr="00D948C6" w:rsidRDefault="00AE38A5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7AD8" w:rsidRPr="00191BC9" w14:paraId="2365E890" w14:textId="77777777" w:rsidTr="00B41547">
        <w:tc>
          <w:tcPr>
            <w:tcW w:w="2689" w:type="dxa"/>
          </w:tcPr>
          <w:p w14:paraId="66628540" w14:textId="2FAE80BA" w:rsidR="009D7AD8" w:rsidRPr="00191BC9" w:rsidRDefault="009D7AD8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бланках </w:t>
            </w:r>
            <w:r w:rsidR="001F099F" w:rsidRPr="00191BC9">
              <w:rPr>
                <w:rFonts w:ascii="Times New Roman" w:hAnsi="Times New Roman"/>
                <w:sz w:val="26"/>
                <w:szCs w:val="26"/>
              </w:rPr>
              <w:t xml:space="preserve">(в полях, вне полей)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НЕ допускается </w:t>
            </w:r>
          </w:p>
        </w:tc>
        <w:tc>
          <w:tcPr>
            <w:tcW w:w="7938" w:type="dxa"/>
          </w:tcPr>
          <w:p w14:paraId="1E13FEE0" w14:textId="77777777" w:rsidR="009D7AD8" w:rsidRPr="00191BC9" w:rsidRDefault="009D7AD8" w:rsidP="003467AA">
            <w:pPr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делать пометки, не относящиеся к содержанию полей бланков</w:t>
            </w:r>
          </w:p>
          <w:p w14:paraId="6C9ECE86" w14:textId="002591F9" w:rsidR="009D7AD8" w:rsidRPr="00191BC9" w:rsidRDefault="009D7AD8" w:rsidP="003467AA">
            <w:pPr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использовать цветные ручки, карандаш, корректирующую жидкость, ластик</w:t>
            </w:r>
          </w:p>
        </w:tc>
      </w:tr>
      <w:tr w:rsidR="000F1E3D" w:rsidRPr="00191BC9" w14:paraId="3A27B708" w14:textId="77777777" w:rsidTr="00B41547">
        <w:tc>
          <w:tcPr>
            <w:tcW w:w="2689" w:type="dxa"/>
          </w:tcPr>
          <w:p w14:paraId="33F466B5" w14:textId="518B5AC9" w:rsidR="000F1E3D" w:rsidRPr="00191BC9" w:rsidRDefault="000F1E3D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lastRenderedPageBreak/>
              <w:t>Заполнение бланков</w:t>
            </w:r>
          </w:p>
        </w:tc>
        <w:tc>
          <w:tcPr>
            <w:tcW w:w="7938" w:type="dxa"/>
          </w:tcPr>
          <w:p w14:paraId="75D6F214" w14:textId="77777777" w:rsidR="000F1E3D" w:rsidRPr="00191BC9" w:rsidRDefault="000F1E3D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1BC9">
              <w:rPr>
                <w:rFonts w:ascii="Times New Roman" w:hAnsi="Times New Roman"/>
                <w:sz w:val="26"/>
                <w:szCs w:val="26"/>
              </w:rPr>
              <w:t>Гелевые</w:t>
            </w:r>
            <w:proofErr w:type="spell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, капиллярные ручки с чернилами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ЧЕРНОГО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цвета</w:t>
            </w:r>
          </w:p>
          <w:p w14:paraId="60CE138F" w14:textId="77777777" w:rsidR="000F1E3D" w:rsidRDefault="000F1E3D" w:rsidP="009D7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Все символы (цифры, буквы) СТРОГО В СООТВЕТСТВИИ С ОБРАЗЦОМ НАПИСАНИЯ СИМВОЛОВ!!!</w:t>
            </w:r>
          </w:p>
          <w:p w14:paraId="4214FC81" w14:textId="337D9D8F" w:rsidR="00DC1278" w:rsidRPr="00DC1278" w:rsidRDefault="00DC1278" w:rsidP="009D7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1278">
              <w:rPr>
                <w:rFonts w:ascii="Times New Roman" w:hAnsi="Times New Roman"/>
                <w:b/>
                <w:sz w:val="26"/>
                <w:szCs w:val="26"/>
              </w:rPr>
              <w:t xml:space="preserve">Код места проведения = коду ОО  </w:t>
            </w:r>
          </w:p>
        </w:tc>
      </w:tr>
      <w:tr w:rsidR="00186E33" w:rsidRPr="00191BC9" w14:paraId="759EB721" w14:textId="77777777" w:rsidTr="00B41547">
        <w:tc>
          <w:tcPr>
            <w:tcW w:w="2689" w:type="dxa"/>
          </w:tcPr>
          <w:p w14:paraId="7345D305" w14:textId="48A842A8" w:rsidR="00186E33" w:rsidRPr="00FB1626" w:rsidRDefault="00186E33" w:rsidP="00AF14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626">
              <w:rPr>
                <w:rFonts w:ascii="Times New Roman" w:hAnsi="Times New Roman"/>
                <w:b/>
                <w:sz w:val="26"/>
                <w:szCs w:val="26"/>
              </w:rPr>
              <w:t>Поле «Резерв» бланка</w:t>
            </w:r>
          </w:p>
        </w:tc>
        <w:tc>
          <w:tcPr>
            <w:tcW w:w="7938" w:type="dxa"/>
          </w:tcPr>
          <w:p w14:paraId="58BD6A2A" w14:textId="443F3B22" w:rsidR="00186E33" w:rsidRPr="00FB1626" w:rsidRDefault="00186E33" w:rsidP="00684F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626">
              <w:rPr>
                <w:rFonts w:ascii="Times New Roman" w:hAnsi="Times New Roman"/>
                <w:b/>
                <w:sz w:val="26"/>
                <w:szCs w:val="26"/>
              </w:rPr>
              <w:t>Указываем 22</w:t>
            </w:r>
            <w:r w:rsidR="00DC1278">
              <w:rPr>
                <w:rFonts w:ascii="Times New Roman" w:hAnsi="Times New Roman"/>
                <w:b/>
                <w:sz w:val="26"/>
                <w:szCs w:val="26"/>
              </w:rPr>
              <w:t xml:space="preserve"> с первой позиции</w:t>
            </w:r>
            <w:r w:rsidRPr="00FB1626">
              <w:rPr>
                <w:rFonts w:ascii="Times New Roman" w:hAnsi="Times New Roman"/>
                <w:b/>
                <w:sz w:val="26"/>
                <w:szCs w:val="26"/>
              </w:rPr>
              <w:t xml:space="preserve"> (для участника с ОВЗ)</w:t>
            </w:r>
          </w:p>
        </w:tc>
      </w:tr>
      <w:tr w:rsidR="005D0AD7" w:rsidRPr="00191BC9" w14:paraId="2E56BC9D" w14:textId="77777777" w:rsidTr="00B41547">
        <w:tc>
          <w:tcPr>
            <w:tcW w:w="2689" w:type="dxa"/>
          </w:tcPr>
          <w:p w14:paraId="70206D01" w14:textId="181A3DA9" w:rsidR="005D0AD7" w:rsidRPr="00191BC9" w:rsidRDefault="0023372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Испорченный участником </w:t>
            </w:r>
            <w:r w:rsidR="00CE6372">
              <w:rPr>
                <w:rFonts w:ascii="Times New Roman" w:hAnsi="Times New Roman"/>
                <w:sz w:val="26"/>
                <w:szCs w:val="26"/>
              </w:rPr>
              <w:t>Бланк</w:t>
            </w:r>
          </w:p>
        </w:tc>
        <w:tc>
          <w:tcPr>
            <w:tcW w:w="7938" w:type="dxa"/>
          </w:tcPr>
          <w:p w14:paraId="6F6B7C58" w14:textId="694EA2AF" w:rsidR="005D0AD7" w:rsidRPr="00032FCC" w:rsidRDefault="00301A54" w:rsidP="00684F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Заменить!</w:t>
            </w:r>
          </w:p>
          <w:p w14:paraId="3D42BBE3" w14:textId="711C09D9" w:rsidR="00802975" w:rsidRPr="00301A54" w:rsidRDefault="00802975" w:rsidP="00684F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1A54">
              <w:rPr>
                <w:rFonts w:ascii="Times New Roman" w:hAnsi="Times New Roman"/>
                <w:b/>
                <w:sz w:val="26"/>
                <w:szCs w:val="26"/>
              </w:rPr>
              <w:t>На испорченный</w:t>
            </w:r>
            <w:r w:rsidR="00301A54" w:rsidRPr="00301A54">
              <w:rPr>
                <w:rFonts w:ascii="Times New Roman" w:hAnsi="Times New Roman"/>
                <w:b/>
                <w:sz w:val="26"/>
                <w:szCs w:val="26"/>
              </w:rPr>
              <w:t xml:space="preserve"> бланк</w:t>
            </w:r>
            <w:r w:rsidRPr="00301A54">
              <w:rPr>
                <w:rFonts w:ascii="Times New Roman" w:hAnsi="Times New Roman"/>
                <w:b/>
                <w:sz w:val="26"/>
                <w:szCs w:val="26"/>
              </w:rPr>
              <w:t xml:space="preserve"> составляем Акт</w:t>
            </w:r>
            <w:r w:rsidR="00301A54" w:rsidRPr="00301A54">
              <w:rPr>
                <w:rFonts w:ascii="Times New Roman" w:hAnsi="Times New Roman"/>
                <w:b/>
                <w:sz w:val="26"/>
                <w:szCs w:val="26"/>
              </w:rPr>
              <w:t xml:space="preserve"> о замене</w:t>
            </w:r>
          </w:p>
          <w:p w14:paraId="2702B7ED" w14:textId="7ECDDA95" w:rsidR="00802975" w:rsidRPr="00191BC9" w:rsidRDefault="000F1E3D" w:rsidP="00032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A54">
              <w:rPr>
                <w:rFonts w:ascii="Times New Roman" w:hAnsi="Times New Roman"/>
                <w:b/>
                <w:sz w:val="26"/>
                <w:szCs w:val="26"/>
              </w:rPr>
              <w:t xml:space="preserve">Испорченный </w:t>
            </w:r>
            <w:r w:rsidR="00CE6372" w:rsidRPr="00301A54">
              <w:rPr>
                <w:rFonts w:ascii="Times New Roman" w:hAnsi="Times New Roman"/>
                <w:b/>
                <w:sz w:val="26"/>
                <w:szCs w:val="26"/>
              </w:rPr>
              <w:t>бланк</w:t>
            </w:r>
            <w:r w:rsidRPr="00301A54">
              <w:rPr>
                <w:rFonts w:ascii="Times New Roman" w:hAnsi="Times New Roman"/>
                <w:b/>
                <w:sz w:val="26"/>
                <w:szCs w:val="26"/>
              </w:rPr>
              <w:t xml:space="preserve"> с Актом возвращаем в РЦОИ!!!</w:t>
            </w:r>
          </w:p>
        </w:tc>
      </w:tr>
    </w:tbl>
    <w:p w14:paraId="7770DBB0" w14:textId="77777777" w:rsidR="00186E33" w:rsidRDefault="00186E33" w:rsidP="00684F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254431D" w14:textId="5D84965A" w:rsidR="00210DE7" w:rsidRPr="00EC4D7B" w:rsidRDefault="0046425F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4D7B">
        <w:rPr>
          <w:rFonts w:ascii="Times New Roman" w:hAnsi="Times New Roman"/>
          <w:b/>
          <w:sz w:val="28"/>
          <w:szCs w:val="28"/>
        </w:rPr>
        <w:t>Формы</w:t>
      </w:r>
      <w:r w:rsidR="00867E01" w:rsidRPr="00EC4D7B">
        <w:rPr>
          <w:rFonts w:ascii="Times New Roman" w:hAnsi="Times New Roman"/>
          <w:b/>
          <w:sz w:val="28"/>
          <w:szCs w:val="28"/>
        </w:rPr>
        <w:t xml:space="preserve"> (возвращаем в РЦОИ):</w:t>
      </w:r>
    </w:p>
    <w:p w14:paraId="4288F02F" w14:textId="77777777" w:rsidR="006825A8" w:rsidRPr="00191BC9" w:rsidRDefault="006825A8" w:rsidP="00684F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812"/>
      </w:tblGrid>
      <w:tr w:rsidR="007126BD" w:rsidRPr="007B137F" w14:paraId="4068F0A2" w14:textId="77777777" w:rsidTr="00393336">
        <w:tc>
          <w:tcPr>
            <w:tcW w:w="4248" w:type="dxa"/>
          </w:tcPr>
          <w:p w14:paraId="4DBF5483" w14:textId="52EFCA84" w:rsidR="007126BD" w:rsidRPr="007B137F" w:rsidRDefault="007126BD" w:rsidP="007126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>ИС – 1</w:t>
            </w:r>
            <w:r w:rsidR="00867E01" w:rsidRPr="007B1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– Списки участников</w:t>
            </w:r>
          </w:p>
        </w:tc>
        <w:tc>
          <w:tcPr>
            <w:tcW w:w="5812" w:type="dxa"/>
          </w:tcPr>
          <w:p w14:paraId="4019FF6E" w14:textId="6A7C34F4" w:rsidR="007126BD" w:rsidRPr="007B137F" w:rsidRDefault="00D0062F" w:rsidP="00841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Одна форма на пункт, </w:t>
            </w:r>
            <w:proofErr w:type="spellStart"/>
            <w:r w:rsidRPr="007B137F">
              <w:rPr>
                <w:rFonts w:ascii="Times New Roman" w:hAnsi="Times New Roman"/>
                <w:sz w:val="26"/>
                <w:szCs w:val="26"/>
              </w:rPr>
              <w:t>предзаполнен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Pr="007B1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поля «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ФИО участников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»</w:t>
            </w:r>
            <w:r w:rsidR="008411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«К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ласс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»</w:t>
            </w:r>
            <w:r w:rsidR="0084111C">
              <w:rPr>
                <w:rFonts w:ascii="Times New Roman" w:hAnsi="Times New Roman"/>
                <w:sz w:val="26"/>
                <w:szCs w:val="26"/>
              </w:rPr>
              <w:t>, «Код МСУ», «Код ОО», «Серия документа», «Номер документа»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4111C">
              <w:rPr>
                <w:rFonts w:ascii="Times New Roman" w:hAnsi="Times New Roman"/>
                <w:sz w:val="26"/>
                <w:szCs w:val="26"/>
              </w:rPr>
              <w:t>Необходимо указать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 xml:space="preserve"> номер аудитории, в которую распределен участник</w:t>
            </w:r>
            <w:r w:rsidR="0098145D">
              <w:rPr>
                <w:rFonts w:ascii="Times New Roman" w:hAnsi="Times New Roman"/>
                <w:sz w:val="26"/>
                <w:szCs w:val="26"/>
              </w:rPr>
              <w:t>, выделить участников с ОВЗ (сделать запись ОВЗ)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 xml:space="preserve">. В случае отсутствия участника укажем </w:t>
            </w:r>
            <w:r w:rsidRPr="007B137F">
              <w:rPr>
                <w:rFonts w:ascii="Times New Roman" w:hAnsi="Times New Roman"/>
                <w:b/>
                <w:sz w:val="26"/>
                <w:szCs w:val="26"/>
              </w:rPr>
              <w:t>номер аудитории/н</w:t>
            </w:r>
            <w:r w:rsidR="0084111C">
              <w:rPr>
                <w:rFonts w:ascii="Times New Roman" w:hAnsi="Times New Roman"/>
                <w:b/>
                <w:sz w:val="26"/>
                <w:szCs w:val="26"/>
              </w:rPr>
              <w:t xml:space="preserve"> (например, 7/н)</w:t>
            </w:r>
            <w:r w:rsidR="006334D3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</w:tc>
      </w:tr>
      <w:tr w:rsidR="00867E01" w:rsidRPr="007B137F" w14:paraId="340E0FF5" w14:textId="77777777" w:rsidTr="00393336">
        <w:tc>
          <w:tcPr>
            <w:tcW w:w="4248" w:type="dxa"/>
          </w:tcPr>
          <w:p w14:paraId="4A9BC31D" w14:textId="77777777" w:rsidR="0084111C" w:rsidRDefault="00867E01" w:rsidP="007126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ИС – 2 – </w:t>
            </w:r>
            <w:r w:rsidR="00393336" w:rsidRPr="007B137F">
              <w:rPr>
                <w:rFonts w:ascii="Times New Roman" w:hAnsi="Times New Roman"/>
                <w:sz w:val="26"/>
                <w:szCs w:val="26"/>
              </w:rPr>
              <w:t>Ведомость учета проведения ИС в аудитории</w:t>
            </w:r>
            <w:r w:rsidR="0084111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3451C6C" w14:textId="60908C19" w:rsidR="00867E01" w:rsidRPr="007B137F" w:rsidRDefault="0084111C" w:rsidP="007126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(форма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пустографная</w:t>
            </w:r>
            <w:proofErr w:type="spellEnd"/>
            <w:r w:rsidR="00DC1278">
              <w:rPr>
                <w:rFonts w:ascii="Times New Roman" w:hAnsi="Times New Roman"/>
                <w:sz w:val="26"/>
                <w:szCs w:val="26"/>
              </w:rPr>
              <w:t>, заполняется в аудитории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812" w:type="dxa"/>
          </w:tcPr>
          <w:p w14:paraId="66621E93" w14:textId="00F96BC5" w:rsidR="00393336" w:rsidRPr="007B137F" w:rsidRDefault="00393336" w:rsidP="0039333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1AA">
              <w:rPr>
                <w:rFonts w:ascii="Times New Roman" w:hAnsi="Times New Roman"/>
                <w:b/>
                <w:sz w:val="26"/>
                <w:szCs w:val="26"/>
              </w:rPr>
              <w:t>Обязателен временной интервал между участниками!!!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 xml:space="preserve"> Время уходит на инструктаж участника, на заполнение данных. </w:t>
            </w:r>
          </w:p>
          <w:p w14:paraId="3D60579E" w14:textId="61C320B1" w:rsidR="00867E01" w:rsidRPr="007B137F" w:rsidRDefault="009D6046" w:rsidP="009D604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B137F">
              <w:rPr>
                <w:rFonts w:ascii="Times New Roman" w:hAnsi="Times New Roman"/>
                <w:b/>
                <w:sz w:val="26"/>
                <w:szCs w:val="26"/>
              </w:rPr>
              <w:t xml:space="preserve">ФИО </w:t>
            </w:r>
            <w:r w:rsidR="00393336" w:rsidRPr="007B137F">
              <w:rPr>
                <w:rFonts w:ascii="Times New Roman" w:hAnsi="Times New Roman"/>
                <w:b/>
                <w:sz w:val="26"/>
                <w:szCs w:val="26"/>
              </w:rPr>
              <w:t>и участника, и эксперта-собеседника</w:t>
            </w:r>
            <w:r w:rsidRPr="007B137F">
              <w:rPr>
                <w:rFonts w:ascii="Times New Roman" w:hAnsi="Times New Roman"/>
                <w:b/>
                <w:sz w:val="26"/>
                <w:szCs w:val="26"/>
              </w:rPr>
              <w:t xml:space="preserve"> пропишем</w:t>
            </w:r>
            <w:r w:rsidR="00393336" w:rsidRPr="007B137F">
              <w:rPr>
                <w:rFonts w:ascii="Times New Roman" w:hAnsi="Times New Roman"/>
                <w:b/>
                <w:sz w:val="26"/>
                <w:szCs w:val="26"/>
              </w:rPr>
              <w:t xml:space="preserve"> ПОЛНОСТЬЮ.</w:t>
            </w:r>
          </w:p>
        </w:tc>
      </w:tr>
      <w:tr w:rsidR="00B96ACA" w:rsidRPr="007B137F" w14:paraId="60131980" w14:textId="77777777" w:rsidTr="00393336">
        <w:tc>
          <w:tcPr>
            <w:tcW w:w="4248" w:type="dxa"/>
          </w:tcPr>
          <w:p w14:paraId="14E4503E" w14:textId="5B6F86CE" w:rsidR="00B96ACA" w:rsidRPr="007B137F" w:rsidRDefault="00B96ACA" w:rsidP="00B9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ИС – 4 – </w:t>
            </w:r>
            <w:r w:rsidR="00393336" w:rsidRPr="007B137F">
              <w:rPr>
                <w:rFonts w:ascii="Times New Roman" w:hAnsi="Times New Roman"/>
                <w:sz w:val="26"/>
                <w:szCs w:val="26"/>
              </w:rPr>
              <w:t>Форма черновика для внесения первичной информации по оцениванию ответов участников ИС экспертами</w:t>
            </w:r>
          </w:p>
        </w:tc>
        <w:tc>
          <w:tcPr>
            <w:tcW w:w="5812" w:type="dxa"/>
          </w:tcPr>
          <w:p w14:paraId="5F1D1D21" w14:textId="5587B8FB" w:rsidR="002A1A8F" w:rsidRPr="00301A54" w:rsidRDefault="002A1A8F" w:rsidP="002A1A8F">
            <w:pPr>
              <w:pStyle w:val="1"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01A5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ФИО участника</w:t>
            </w:r>
            <w:r w:rsidR="009D6046" w:rsidRPr="00301A5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ФИО эксперта </w:t>
            </w:r>
            <w:r w:rsidR="00DC127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необходимо записать</w:t>
            </w:r>
            <w:r w:rsidR="009D6046" w:rsidRPr="00301A5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полностью</w:t>
            </w:r>
            <w:r w:rsidR="00BB367C" w:rsidRPr="00301A5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</w:p>
          <w:p w14:paraId="15E728C0" w14:textId="0804E888" w:rsidR="00B96ACA" w:rsidRPr="007B137F" w:rsidRDefault="002A1A8F" w:rsidP="00DC12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номер КИМ</w:t>
            </w:r>
            <w:r w:rsidR="009D6046" w:rsidRPr="0030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DC127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–</w:t>
            </w:r>
            <w:r w:rsidR="009D6046" w:rsidRPr="0030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DC127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семизначный </w:t>
            </w:r>
            <w:r w:rsidRPr="0030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 работы на бланке</w:t>
            </w:r>
            <w:r w:rsidR="00DC127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(правый верхний угол)</w:t>
            </w:r>
            <w:r w:rsidRPr="0030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!!!</w:t>
            </w:r>
          </w:p>
        </w:tc>
      </w:tr>
      <w:tr w:rsidR="00B96ACA" w:rsidRPr="007B137F" w14:paraId="136C87E4" w14:textId="77777777" w:rsidTr="00393336">
        <w:tc>
          <w:tcPr>
            <w:tcW w:w="4248" w:type="dxa"/>
          </w:tcPr>
          <w:p w14:paraId="6B0A22AB" w14:textId="07189068" w:rsidR="00B96ACA" w:rsidRPr="007B137F" w:rsidRDefault="00B96ACA" w:rsidP="00B9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>ИС – 8 – Акт о досрочном завершении</w:t>
            </w:r>
          </w:p>
        </w:tc>
        <w:tc>
          <w:tcPr>
            <w:tcW w:w="5812" w:type="dxa"/>
          </w:tcPr>
          <w:p w14:paraId="7EE0DC33" w14:textId="7B2239E1" w:rsidR="00B96ACA" w:rsidRPr="007B137F" w:rsidRDefault="00191BC9" w:rsidP="00B9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При отсутствии досрочно завершивших </w:t>
            </w:r>
            <w:r w:rsidR="00CC5617"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возвращается </w:t>
            </w:r>
            <w:r w:rsidR="003A51AA">
              <w:rPr>
                <w:rFonts w:ascii="Times New Roman" w:hAnsi="Times New Roman"/>
                <w:sz w:val="26"/>
                <w:szCs w:val="26"/>
              </w:rPr>
              <w:t xml:space="preserve">в РЦОИ 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незаполненн</w:t>
            </w:r>
            <w:r w:rsidR="00CC5617">
              <w:rPr>
                <w:rFonts w:ascii="Times New Roman" w:hAnsi="Times New Roman"/>
                <w:sz w:val="26"/>
                <w:szCs w:val="26"/>
              </w:rPr>
              <w:t>ой</w:t>
            </w:r>
          </w:p>
        </w:tc>
      </w:tr>
      <w:tr w:rsidR="0084111C" w:rsidRPr="007B137F" w14:paraId="3A4B9297" w14:textId="77777777" w:rsidTr="00393336">
        <w:tc>
          <w:tcPr>
            <w:tcW w:w="4248" w:type="dxa"/>
          </w:tcPr>
          <w:p w14:paraId="48553133" w14:textId="76033170" w:rsidR="0084111C" w:rsidRPr="007B137F" w:rsidRDefault="0084111C" w:rsidP="00841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ИС –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 xml:space="preserve"> – Акт о</w:t>
            </w:r>
            <w:r>
              <w:rPr>
                <w:rFonts w:ascii="Times New Roman" w:hAnsi="Times New Roman"/>
                <w:sz w:val="26"/>
                <w:szCs w:val="26"/>
              </w:rPr>
              <w:t>б удалении</w:t>
            </w:r>
          </w:p>
        </w:tc>
        <w:tc>
          <w:tcPr>
            <w:tcW w:w="5812" w:type="dxa"/>
          </w:tcPr>
          <w:p w14:paraId="074D448D" w14:textId="2FE34FA9" w:rsidR="0084111C" w:rsidRPr="007B137F" w:rsidRDefault="0084111C" w:rsidP="00841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При отсутствии </w:t>
            </w:r>
            <w:r>
              <w:rPr>
                <w:rFonts w:ascii="Times New Roman" w:hAnsi="Times New Roman"/>
                <w:sz w:val="26"/>
                <w:szCs w:val="26"/>
              </w:rPr>
              <w:t>удаленных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возвращается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РЦОИ 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незаполненн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</w:p>
        </w:tc>
      </w:tr>
    </w:tbl>
    <w:p w14:paraId="25D0B007" w14:textId="77777777" w:rsidR="002A1A8F" w:rsidRPr="005B177D" w:rsidRDefault="002A1A8F" w:rsidP="002A1A8F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07C1FF23" w14:textId="77777777" w:rsidR="00BA7F43" w:rsidRDefault="00BA7F43" w:rsidP="002A1A8F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66CC800" w14:textId="76E69A7F" w:rsidR="002124E3" w:rsidRDefault="00D948C6" w:rsidP="002A1A8F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48C6">
        <w:rPr>
          <w:rFonts w:ascii="Times New Roman" w:hAnsi="Times New Roman"/>
          <w:b/>
          <w:sz w:val="28"/>
          <w:szCs w:val="28"/>
        </w:rPr>
        <w:t xml:space="preserve">В бланке </w:t>
      </w:r>
      <w:r w:rsidR="00695889">
        <w:rPr>
          <w:rFonts w:ascii="Times New Roman" w:hAnsi="Times New Roman"/>
          <w:b/>
          <w:sz w:val="28"/>
          <w:szCs w:val="28"/>
        </w:rPr>
        <w:t xml:space="preserve">участника </w:t>
      </w:r>
      <w:r w:rsidRPr="00D948C6">
        <w:rPr>
          <w:rFonts w:ascii="Times New Roman" w:hAnsi="Times New Roman"/>
          <w:b/>
          <w:sz w:val="28"/>
          <w:szCs w:val="28"/>
        </w:rPr>
        <w:t xml:space="preserve">эксперт пишет </w:t>
      </w:r>
      <w:r w:rsidR="002124E3">
        <w:rPr>
          <w:rFonts w:ascii="Times New Roman" w:hAnsi="Times New Roman"/>
          <w:b/>
          <w:sz w:val="28"/>
          <w:szCs w:val="28"/>
        </w:rPr>
        <w:t xml:space="preserve">ФИО полностью </w:t>
      </w:r>
    </w:p>
    <w:p w14:paraId="75BEC179" w14:textId="539B4F52" w:rsidR="00D948C6" w:rsidRPr="00D948C6" w:rsidRDefault="002124E3" w:rsidP="002A1A8F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(допускается </w:t>
      </w:r>
      <w:r w:rsidR="00D948C6" w:rsidRPr="00D948C6">
        <w:rPr>
          <w:rFonts w:ascii="Times New Roman" w:hAnsi="Times New Roman"/>
          <w:b/>
          <w:sz w:val="28"/>
          <w:szCs w:val="28"/>
        </w:rPr>
        <w:t>Фамили</w:t>
      </w:r>
      <w:r>
        <w:rPr>
          <w:rFonts w:ascii="Times New Roman" w:hAnsi="Times New Roman"/>
          <w:b/>
          <w:sz w:val="28"/>
          <w:szCs w:val="28"/>
        </w:rPr>
        <w:t>я</w:t>
      </w:r>
      <w:r w:rsidR="00D948C6" w:rsidRPr="00D948C6">
        <w:rPr>
          <w:rFonts w:ascii="Times New Roman" w:hAnsi="Times New Roman"/>
          <w:b/>
          <w:sz w:val="28"/>
          <w:szCs w:val="28"/>
        </w:rPr>
        <w:t>, инициалы</w:t>
      </w:r>
      <w:r>
        <w:rPr>
          <w:rFonts w:ascii="Times New Roman" w:hAnsi="Times New Roman"/>
          <w:b/>
          <w:sz w:val="28"/>
          <w:szCs w:val="28"/>
        </w:rPr>
        <w:t xml:space="preserve"> И.О.) РАЗБОРЧИВО!!!</w:t>
      </w:r>
    </w:p>
    <w:p w14:paraId="1DF1F1F5" w14:textId="2112AFA9" w:rsidR="00393336" w:rsidRPr="002124E3" w:rsidRDefault="009D6046" w:rsidP="002124E3">
      <w:pPr>
        <w:spacing w:after="0"/>
        <w:rPr>
          <w:rFonts w:ascii="Times New Roman" w:hAnsi="Times New Roman"/>
          <w:b/>
          <w:sz w:val="32"/>
          <w:szCs w:val="32"/>
        </w:rPr>
      </w:pPr>
      <w:r w:rsidRPr="002124E3">
        <w:rPr>
          <w:rFonts w:ascii="Times New Roman" w:hAnsi="Times New Roman"/>
          <w:b/>
          <w:sz w:val="28"/>
          <w:szCs w:val="28"/>
        </w:rPr>
        <w:t>Использование корректоров запрещено!</w:t>
      </w:r>
    </w:p>
    <w:p w14:paraId="07D95E30" w14:textId="77777777" w:rsidR="009D6046" w:rsidRPr="00D948C6" w:rsidRDefault="009D6046" w:rsidP="002124E3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48C6">
        <w:rPr>
          <w:rFonts w:ascii="Times New Roman" w:hAnsi="Times New Roman"/>
          <w:b/>
          <w:sz w:val="28"/>
          <w:szCs w:val="28"/>
        </w:rPr>
        <w:t xml:space="preserve">Заполнять цифры необходимо по образцу! </w:t>
      </w:r>
    </w:p>
    <w:p w14:paraId="38FF11A8" w14:textId="3445288F" w:rsidR="009D6046" w:rsidRPr="00D948C6" w:rsidRDefault="002124E3" w:rsidP="002124E3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случае </w:t>
      </w:r>
      <w:r w:rsidR="009D6046" w:rsidRPr="00D948C6">
        <w:rPr>
          <w:rFonts w:ascii="Times New Roman" w:hAnsi="Times New Roman"/>
          <w:b/>
          <w:sz w:val="28"/>
          <w:szCs w:val="28"/>
        </w:rPr>
        <w:t>ошиб</w:t>
      </w:r>
      <w:r>
        <w:rPr>
          <w:rFonts w:ascii="Times New Roman" w:hAnsi="Times New Roman"/>
          <w:b/>
          <w:sz w:val="28"/>
          <w:szCs w:val="28"/>
        </w:rPr>
        <w:t>ок при выставлении баллов</w:t>
      </w:r>
      <w:r w:rsidR="009D6046" w:rsidRPr="00D948C6">
        <w:rPr>
          <w:rFonts w:ascii="Times New Roman" w:hAnsi="Times New Roman"/>
          <w:b/>
          <w:sz w:val="28"/>
          <w:szCs w:val="28"/>
        </w:rPr>
        <w:t>, аккуратно зачеркиваем и пишем правильный вариант рядом</w:t>
      </w:r>
      <w:r>
        <w:rPr>
          <w:rFonts w:ascii="Times New Roman" w:hAnsi="Times New Roman"/>
          <w:b/>
          <w:sz w:val="28"/>
          <w:szCs w:val="28"/>
        </w:rPr>
        <w:t xml:space="preserve"> (справа от ячейки)</w:t>
      </w:r>
      <w:r w:rsidR="009D6046" w:rsidRPr="00D948C6">
        <w:rPr>
          <w:rFonts w:ascii="Times New Roman" w:hAnsi="Times New Roman"/>
          <w:b/>
          <w:sz w:val="28"/>
          <w:szCs w:val="28"/>
        </w:rPr>
        <w:t xml:space="preserve">. </w:t>
      </w:r>
    </w:p>
    <w:p w14:paraId="2C55390B" w14:textId="5580B5B5" w:rsidR="009D6046" w:rsidRPr="003A51AA" w:rsidRDefault="00763A67" w:rsidP="002124E3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ВАЖНО!!!</w:t>
      </w:r>
      <w:r w:rsidR="003467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D6046" w:rsidRPr="003A51AA">
        <w:rPr>
          <w:rFonts w:ascii="Times New Roman" w:hAnsi="Times New Roman"/>
          <w:b/>
          <w:sz w:val="28"/>
          <w:szCs w:val="28"/>
          <w:u w:val="single"/>
        </w:rPr>
        <w:t xml:space="preserve">Цифры, крестик пишутся </w:t>
      </w:r>
      <w:r w:rsidR="002124E3" w:rsidRPr="003A51AA">
        <w:rPr>
          <w:rFonts w:ascii="Times New Roman" w:hAnsi="Times New Roman"/>
          <w:b/>
          <w:sz w:val="28"/>
          <w:szCs w:val="28"/>
          <w:u w:val="single"/>
        </w:rPr>
        <w:t xml:space="preserve">строго </w:t>
      </w:r>
      <w:r w:rsidR="009D6046" w:rsidRPr="003A51AA">
        <w:rPr>
          <w:rFonts w:ascii="Times New Roman" w:hAnsi="Times New Roman"/>
          <w:b/>
          <w:sz w:val="28"/>
          <w:szCs w:val="28"/>
          <w:u w:val="single"/>
        </w:rPr>
        <w:t xml:space="preserve">в пределах </w:t>
      </w:r>
      <w:r w:rsidR="002124E3" w:rsidRPr="003A51AA">
        <w:rPr>
          <w:rFonts w:ascii="Times New Roman" w:hAnsi="Times New Roman"/>
          <w:b/>
          <w:sz w:val="28"/>
          <w:szCs w:val="28"/>
          <w:u w:val="single"/>
        </w:rPr>
        <w:t>ячейки</w:t>
      </w:r>
      <w:r w:rsidR="009D6046" w:rsidRPr="003A51AA">
        <w:rPr>
          <w:rFonts w:ascii="Times New Roman" w:hAnsi="Times New Roman"/>
          <w:b/>
          <w:sz w:val="28"/>
          <w:szCs w:val="28"/>
          <w:u w:val="single"/>
        </w:rPr>
        <w:t>!</w:t>
      </w:r>
      <w:r w:rsidR="002124E3" w:rsidRPr="003A51AA">
        <w:rPr>
          <w:rFonts w:ascii="Times New Roman" w:hAnsi="Times New Roman"/>
          <w:b/>
          <w:sz w:val="28"/>
          <w:szCs w:val="28"/>
          <w:u w:val="single"/>
        </w:rPr>
        <w:t>!!</w:t>
      </w:r>
    </w:p>
    <w:p w14:paraId="742AAA5E" w14:textId="77777777" w:rsidR="009D6046" w:rsidRPr="005B177D" w:rsidRDefault="009D6046" w:rsidP="00D948C6">
      <w:pPr>
        <w:pStyle w:val="a6"/>
        <w:spacing w:after="0"/>
        <w:rPr>
          <w:rFonts w:ascii="Times New Roman" w:hAnsi="Times New Roman"/>
          <w:b/>
          <w:sz w:val="20"/>
          <w:szCs w:val="20"/>
        </w:rPr>
      </w:pPr>
    </w:p>
    <w:p w14:paraId="2A4D7821" w14:textId="64E9B0A6" w:rsidR="00F008F6" w:rsidRPr="00DC1278" w:rsidRDefault="00F008F6" w:rsidP="00D948C6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  <w:r w:rsidRPr="00DC1278">
        <w:rPr>
          <w:rFonts w:ascii="Times New Roman" w:hAnsi="Times New Roman"/>
          <w:b/>
          <w:sz w:val="28"/>
          <w:szCs w:val="28"/>
        </w:rPr>
        <w:t>Эксперты ВНИМАТЕЛЬНО подсчитывают общее количество баллов!!!</w:t>
      </w:r>
    </w:p>
    <w:p w14:paraId="2B32BD38" w14:textId="72D99699" w:rsidR="00D948C6" w:rsidRPr="00DC1278" w:rsidRDefault="00D948C6" w:rsidP="00D948C6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  <w:r w:rsidRPr="00DC1278">
        <w:rPr>
          <w:rFonts w:ascii="Times New Roman" w:hAnsi="Times New Roman"/>
          <w:b/>
          <w:sz w:val="28"/>
          <w:szCs w:val="28"/>
        </w:rPr>
        <w:t>Материалы ИС возвраща</w:t>
      </w:r>
      <w:r w:rsidR="00DC1278">
        <w:rPr>
          <w:rFonts w:ascii="Times New Roman" w:hAnsi="Times New Roman"/>
          <w:b/>
          <w:sz w:val="28"/>
          <w:szCs w:val="28"/>
        </w:rPr>
        <w:t>ются</w:t>
      </w:r>
      <w:r w:rsidRPr="00DC1278">
        <w:rPr>
          <w:rFonts w:ascii="Times New Roman" w:hAnsi="Times New Roman"/>
          <w:b/>
          <w:sz w:val="28"/>
          <w:szCs w:val="28"/>
        </w:rPr>
        <w:t xml:space="preserve"> в РЦОИ в день проведения ИС</w:t>
      </w:r>
    </w:p>
    <w:p w14:paraId="7ACF39B8" w14:textId="3186A82E" w:rsidR="00D948C6" w:rsidRPr="00DC1278" w:rsidRDefault="00D948C6" w:rsidP="00D948C6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  <w:r w:rsidRPr="00DC1278">
        <w:rPr>
          <w:rFonts w:ascii="Times New Roman" w:hAnsi="Times New Roman"/>
          <w:b/>
          <w:sz w:val="28"/>
          <w:szCs w:val="28"/>
        </w:rPr>
        <w:t>Бланки участников и формы упак</w:t>
      </w:r>
      <w:r w:rsidR="00DC1278">
        <w:rPr>
          <w:rFonts w:ascii="Times New Roman" w:hAnsi="Times New Roman"/>
          <w:b/>
          <w:sz w:val="28"/>
          <w:szCs w:val="28"/>
        </w:rPr>
        <w:t>овываются</w:t>
      </w:r>
      <w:r w:rsidRPr="00DC1278">
        <w:rPr>
          <w:rFonts w:ascii="Times New Roman" w:hAnsi="Times New Roman"/>
          <w:b/>
          <w:sz w:val="28"/>
          <w:szCs w:val="28"/>
        </w:rPr>
        <w:t xml:space="preserve"> в тот же конверт (по аудиториям, перекладывая бланки аудиторными ведомостями</w:t>
      </w:r>
      <w:r w:rsidR="00D0062F" w:rsidRPr="00DC1278">
        <w:rPr>
          <w:rFonts w:ascii="Times New Roman" w:hAnsi="Times New Roman"/>
          <w:b/>
          <w:sz w:val="28"/>
          <w:szCs w:val="28"/>
        </w:rPr>
        <w:t xml:space="preserve"> ИС-2</w:t>
      </w:r>
      <w:r w:rsidRPr="00DC1278">
        <w:rPr>
          <w:rFonts w:ascii="Times New Roman" w:hAnsi="Times New Roman"/>
          <w:b/>
          <w:sz w:val="28"/>
          <w:szCs w:val="28"/>
        </w:rPr>
        <w:t>)</w:t>
      </w:r>
    </w:p>
    <w:p w14:paraId="2E7AAF0F" w14:textId="77777777" w:rsidR="00BA7F43" w:rsidRDefault="00BA7F43" w:rsidP="006825A8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F4D429" w14:textId="3865A513" w:rsidR="00895295" w:rsidRPr="00DC1278" w:rsidRDefault="00661987" w:rsidP="006825A8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DC1278">
        <w:rPr>
          <w:rFonts w:ascii="Times New Roman" w:hAnsi="Times New Roman"/>
          <w:b/>
          <w:sz w:val="28"/>
          <w:szCs w:val="28"/>
        </w:rPr>
        <w:t>ЖЕЛАЕМ УДАЧИ!!!</w:t>
      </w:r>
    </w:p>
    <w:sectPr w:rsidR="00895295" w:rsidRPr="00DC1278" w:rsidSect="00210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F0437"/>
    <w:multiLevelType w:val="hybridMultilevel"/>
    <w:tmpl w:val="B2DA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55B9"/>
    <w:multiLevelType w:val="hybridMultilevel"/>
    <w:tmpl w:val="A240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D13AD"/>
    <w:multiLevelType w:val="hybridMultilevel"/>
    <w:tmpl w:val="3D22B2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10572C"/>
    <w:multiLevelType w:val="hybridMultilevel"/>
    <w:tmpl w:val="1C7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3B3F"/>
    <w:multiLevelType w:val="hybridMultilevel"/>
    <w:tmpl w:val="30F69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32866"/>
    <w:multiLevelType w:val="hybridMultilevel"/>
    <w:tmpl w:val="6456A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E2FCB"/>
    <w:multiLevelType w:val="hybridMultilevel"/>
    <w:tmpl w:val="9B9EA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AC"/>
    <w:rsid w:val="00020BA1"/>
    <w:rsid w:val="00032574"/>
    <w:rsid w:val="00032FCC"/>
    <w:rsid w:val="00063B45"/>
    <w:rsid w:val="00087610"/>
    <w:rsid w:val="00090CF7"/>
    <w:rsid w:val="000D6CA7"/>
    <w:rsid w:val="000F1E3D"/>
    <w:rsid w:val="001022C1"/>
    <w:rsid w:val="00130FDE"/>
    <w:rsid w:val="001805BD"/>
    <w:rsid w:val="0018360C"/>
    <w:rsid w:val="00186E33"/>
    <w:rsid w:val="00191BC9"/>
    <w:rsid w:val="00194897"/>
    <w:rsid w:val="001B79F3"/>
    <w:rsid w:val="001D78B6"/>
    <w:rsid w:val="001F099F"/>
    <w:rsid w:val="001F3309"/>
    <w:rsid w:val="00207D7C"/>
    <w:rsid w:val="00210DE7"/>
    <w:rsid w:val="002124E3"/>
    <w:rsid w:val="002228C1"/>
    <w:rsid w:val="00233727"/>
    <w:rsid w:val="00240FD9"/>
    <w:rsid w:val="00244A88"/>
    <w:rsid w:val="002773AF"/>
    <w:rsid w:val="00292843"/>
    <w:rsid w:val="002A1A8F"/>
    <w:rsid w:val="002A2D84"/>
    <w:rsid w:val="002A65E9"/>
    <w:rsid w:val="002C4D6F"/>
    <w:rsid w:val="002F4AC5"/>
    <w:rsid w:val="003000AD"/>
    <w:rsid w:val="00301A54"/>
    <w:rsid w:val="003224CE"/>
    <w:rsid w:val="003467AA"/>
    <w:rsid w:val="00351108"/>
    <w:rsid w:val="00374FA9"/>
    <w:rsid w:val="00377307"/>
    <w:rsid w:val="00393336"/>
    <w:rsid w:val="003A51AA"/>
    <w:rsid w:val="003D4A98"/>
    <w:rsid w:val="0044331B"/>
    <w:rsid w:val="0046425F"/>
    <w:rsid w:val="0047272F"/>
    <w:rsid w:val="004750C4"/>
    <w:rsid w:val="004C01FC"/>
    <w:rsid w:val="004D4314"/>
    <w:rsid w:val="00527C12"/>
    <w:rsid w:val="005327DA"/>
    <w:rsid w:val="00536EFC"/>
    <w:rsid w:val="00544607"/>
    <w:rsid w:val="0055320E"/>
    <w:rsid w:val="00566471"/>
    <w:rsid w:val="00567620"/>
    <w:rsid w:val="00581DE8"/>
    <w:rsid w:val="005B177D"/>
    <w:rsid w:val="005D0AD7"/>
    <w:rsid w:val="005D4E45"/>
    <w:rsid w:val="005F3C64"/>
    <w:rsid w:val="005F63B6"/>
    <w:rsid w:val="00606572"/>
    <w:rsid w:val="00610F99"/>
    <w:rsid w:val="0061296B"/>
    <w:rsid w:val="006201E1"/>
    <w:rsid w:val="0063039C"/>
    <w:rsid w:val="006334D3"/>
    <w:rsid w:val="006341D9"/>
    <w:rsid w:val="00661987"/>
    <w:rsid w:val="006641BE"/>
    <w:rsid w:val="006825A8"/>
    <w:rsid w:val="00684F11"/>
    <w:rsid w:val="00695889"/>
    <w:rsid w:val="006A003A"/>
    <w:rsid w:val="006A3AF8"/>
    <w:rsid w:val="006E20C7"/>
    <w:rsid w:val="007126BD"/>
    <w:rsid w:val="00720934"/>
    <w:rsid w:val="007471D4"/>
    <w:rsid w:val="00763A67"/>
    <w:rsid w:val="00787EF9"/>
    <w:rsid w:val="007A7DAA"/>
    <w:rsid w:val="007B137F"/>
    <w:rsid w:val="007F4C79"/>
    <w:rsid w:val="00802975"/>
    <w:rsid w:val="008049A2"/>
    <w:rsid w:val="0084111C"/>
    <w:rsid w:val="00867E01"/>
    <w:rsid w:val="0088310D"/>
    <w:rsid w:val="00885624"/>
    <w:rsid w:val="00895295"/>
    <w:rsid w:val="008B200F"/>
    <w:rsid w:val="008F2DBC"/>
    <w:rsid w:val="0091066E"/>
    <w:rsid w:val="00930EB8"/>
    <w:rsid w:val="009644F9"/>
    <w:rsid w:val="009653B6"/>
    <w:rsid w:val="00971E14"/>
    <w:rsid w:val="0098145D"/>
    <w:rsid w:val="009D6046"/>
    <w:rsid w:val="009D7AD8"/>
    <w:rsid w:val="00A00FF0"/>
    <w:rsid w:val="00A06BE3"/>
    <w:rsid w:val="00A80A95"/>
    <w:rsid w:val="00A81D31"/>
    <w:rsid w:val="00AB07D7"/>
    <w:rsid w:val="00AE38A5"/>
    <w:rsid w:val="00AF01F0"/>
    <w:rsid w:val="00AF14C5"/>
    <w:rsid w:val="00AF40F7"/>
    <w:rsid w:val="00AF6A38"/>
    <w:rsid w:val="00B41547"/>
    <w:rsid w:val="00B54AC4"/>
    <w:rsid w:val="00B76DD6"/>
    <w:rsid w:val="00B76F90"/>
    <w:rsid w:val="00B95523"/>
    <w:rsid w:val="00B96ACA"/>
    <w:rsid w:val="00BA7F43"/>
    <w:rsid w:val="00BB367C"/>
    <w:rsid w:val="00BC44EF"/>
    <w:rsid w:val="00BC6D24"/>
    <w:rsid w:val="00BF1E0B"/>
    <w:rsid w:val="00C065C5"/>
    <w:rsid w:val="00C15B61"/>
    <w:rsid w:val="00C31112"/>
    <w:rsid w:val="00C3706F"/>
    <w:rsid w:val="00C37F42"/>
    <w:rsid w:val="00C54E61"/>
    <w:rsid w:val="00CC3E49"/>
    <w:rsid w:val="00CC5617"/>
    <w:rsid w:val="00CC7832"/>
    <w:rsid w:val="00CD6643"/>
    <w:rsid w:val="00CE6372"/>
    <w:rsid w:val="00D0062F"/>
    <w:rsid w:val="00D144CC"/>
    <w:rsid w:val="00D23E4A"/>
    <w:rsid w:val="00D34B45"/>
    <w:rsid w:val="00D8016B"/>
    <w:rsid w:val="00D948C6"/>
    <w:rsid w:val="00D97ADA"/>
    <w:rsid w:val="00DA052D"/>
    <w:rsid w:val="00DA39F6"/>
    <w:rsid w:val="00DB07DC"/>
    <w:rsid w:val="00DC1278"/>
    <w:rsid w:val="00DD3F28"/>
    <w:rsid w:val="00DF39F8"/>
    <w:rsid w:val="00E1051C"/>
    <w:rsid w:val="00E24AA9"/>
    <w:rsid w:val="00E51DEC"/>
    <w:rsid w:val="00E560CC"/>
    <w:rsid w:val="00EA71BC"/>
    <w:rsid w:val="00EA7BE4"/>
    <w:rsid w:val="00EC01F2"/>
    <w:rsid w:val="00EC4D7B"/>
    <w:rsid w:val="00EC7520"/>
    <w:rsid w:val="00EE0BE7"/>
    <w:rsid w:val="00EE5E3F"/>
    <w:rsid w:val="00F008F6"/>
    <w:rsid w:val="00F0251F"/>
    <w:rsid w:val="00F36CAC"/>
    <w:rsid w:val="00F433D6"/>
    <w:rsid w:val="00F73762"/>
    <w:rsid w:val="00F80D8C"/>
    <w:rsid w:val="00F8287F"/>
    <w:rsid w:val="00F8757E"/>
    <w:rsid w:val="00FA0925"/>
    <w:rsid w:val="00FB1626"/>
    <w:rsid w:val="00FB7305"/>
    <w:rsid w:val="00FC50B1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828"/>
  <w15:chartTrackingRefBased/>
  <w15:docId w15:val="{EE42E77D-AFF9-4D9A-B9B9-73A8CE14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81D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1DE8"/>
    <w:rPr>
      <w:color w:val="605E5C"/>
      <w:shd w:val="clear" w:color="auto" w:fill="E1DFDD"/>
    </w:rPr>
  </w:style>
  <w:style w:type="paragraph" w:customStyle="1" w:styleId="1">
    <w:name w:val="Абзац списка1"/>
    <w:basedOn w:val="a"/>
    <w:link w:val="ListParagraphChar"/>
    <w:rsid w:val="00DF39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F39F8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F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8289-440F-44A5-8617-0A45DC86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Савичева Т.Н.</dc:creator>
  <cp:keywords/>
  <dc:description/>
  <cp:lastModifiedBy>user</cp:lastModifiedBy>
  <cp:revision>2</cp:revision>
  <cp:lastPrinted>2024-02-09T13:20:00Z</cp:lastPrinted>
  <dcterms:created xsi:type="dcterms:W3CDTF">2024-02-09T13:23:00Z</dcterms:created>
  <dcterms:modified xsi:type="dcterms:W3CDTF">2024-02-09T13:23:00Z</dcterms:modified>
</cp:coreProperties>
</file>